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75A6B595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670D4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3B8862B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1DB463A9" w:rsidR="00B82978" w:rsidRPr="009913D6" w:rsidRDefault="00B82978" w:rsidP="005503DA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>OMBRE DEL REPRESENTANTE LEGAL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7E9B314" w14:textId="77777777" w:rsidR="004A5F81" w:rsidRDefault="004A5F8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3"/>
        <w:gridCol w:w="1513"/>
        <w:gridCol w:w="992"/>
        <w:gridCol w:w="2410"/>
        <w:gridCol w:w="1559"/>
        <w:gridCol w:w="308"/>
      </w:tblGrid>
      <w:tr w:rsidR="009A0F89" w:rsidRPr="009913D6" w14:paraId="4299FF2A" w14:textId="77777777" w:rsidTr="00F3603C">
        <w:trPr>
          <w:trHeight w:val="351"/>
        </w:trPr>
        <w:tc>
          <w:tcPr>
            <w:tcW w:w="1743" w:type="dxa"/>
            <w:shd w:val="clear" w:color="auto" w:fill="008000"/>
          </w:tcPr>
          <w:p w14:paraId="12CFA3BE" w14:textId="77777777" w:rsidR="009A0F89" w:rsidRPr="009913D6" w:rsidRDefault="009A0F89" w:rsidP="003B7CA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</w:p>
        </w:tc>
        <w:tc>
          <w:tcPr>
            <w:tcW w:w="1513" w:type="dxa"/>
            <w:shd w:val="clear" w:color="auto" w:fill="008000"/>
          </w:tcPr>
          <w:p w14:paraId="73935658" w14:textId="621852C7" w:rsidR="009A0F89" w:rsidRPr="009913D6" w:rsidRDefault="002D5868" w:rsidP="003B7CA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2C741C" wp14:editId="644A11B2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39003</wp:posOffset>
                      </wp:positionV>
                      <wp:extent cx="229823" cy="168871"/>
                      <wp:effectExtent l="0" t="0" r="18415" b="22225"/>
                      <wp:wrapNone/>
                      <wp:docPr id="11" name="Marc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4F16DCC" id="Marco 11" o:spid="_x0000_s1026" style="position:absolute;margin-left:22.85pt;margin-top:3.05pt;width:18.1pt;height:1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66472E3" w14:textId="77777777" w:rsidR="009A0F89" w:rsidRPr="009913D6" w:rsidRDefault="009A0F89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008000"/>
          </w:tcPr>
          <w:p w14:paraId="6F7475E2" w14:textId="77777777" w:rsidR="009A0F89" w:rsidRPr="009913D6" w:rsidRDefault="009A0F89" w:rsidP="003B7CA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COMERCIALIZADORA</w:t>
            </w:r>
          </w:p>
        </w:tc>
        <w:tc>
          <w:tcPr>
            <w:tcW w:w="1559" w:type="dxa"/>
            <w:shd w:val="clear" w:color="auto" w:fill="008000"/>
          </w:tcPr>
          <w:p w14:paraId="069877AA" w14:textId="21E53C86" w:rsidR="009A0F89" w:rsidRPr="009913D6" w:rsidRDefault="002D5868" w:rsidP="003B7CA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FA4F0" wp14:editId="448C8872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35415</wp:posOffset>
                      </wp:positionV>
                      <wp:extent cx="229823" cy="168871"/>
                      <wp:effectExtent l="0" t="0" r="18415" b="22225"/>
                      <wp:wrapNone/>
                      <wp:docPr id="2" name="Marc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4C4F7B2" id="Marco 2" o:spid="_x0000_s1026" style="position:absolute;margin-left:24.25pt;margin-top:2.8pt;width:18.1pt;height:1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2233585A" w14:textId="77777777" w:rsidR="009A0F89" w:rsidRPr="009913D6" w:rsidRDefault="009A0F89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36B50" w:rsidRPr="009913D6" w14:paraId="055D40C4" w14:textId="77777777" w:rsidTr="000B2B25">
        <w:tc>
          <w:tcPr>
            <w:tcW w:w="1743" w:type="dxa"/>
          </w:tcPr>
          <w:p w14:paraId="28DEB9CA" w14:textId="6F8E843A" w:rsidR="00B36B50" w:rsidRPr="009913D6" w:rsidRDefault="00B36B50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IDO</w:t>
            </w:r>
            <w:r w:rsidR="002423CE">
              <w:rPr>
                <w:rFonts w:eastAsia="Calibri" w:cs="Times New Roman"/>
                <w:b/>
                <w:sz w:val="20"/>
                <w:szCs w:val="20"/>
              </w:rPr>
              <w:t>/IDA</w:t>
            </w:r>
          </w:p>
        </w:tc>
        <w:tc>
          <w:tcPr>
            <w:tcW w:w="1513" w:type="dxa"/>
          </w:tcPr>
          <w:p w14:paraId="038A3176" w14:textId="77777777" w:rsidR="00B36B50" w:rsidRPr="009913D6" w:rsidRDefault="00B36B50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7981C62" w14:textId="77777777" w:rsidR="00B36B50" w:rsidRPr="009913D6" w:rsidRDefault="00B36B50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85D55C" w14:textId="77777777" w:rsidR="00B36B50" w:rsidRPr="009913D6" w:rsidRDefault="00B36B50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1559" w:type="dxa"/>
          </w:tcPr>
          <w:p w14:paraId="16570AA2" w14:textId="77777777" w:rsidR="00B36B50" w:rsidRPr="009913D6" w:rsidRDefault="00B36B50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243FA505" w14:textId="77777777" w:rsidR="00B36B50" w:rsidRPr="009913D6" w:rsidRDefault="00B36B50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423CE" w:rsidRPr="009913D6" w14:paraId="062F20E8" w14:textId="77777777" w:rsidTr="002423CE">
        <w:tc>
          <w:tcPr>
            <w:tcW w:w="3256" w:type="dxa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067BBB6B" w14:textId="220DA46E" w:rsidR="002423CE" w:rsidRPr="009913D6" w:rsidRDefault="002423CE" w:rsidP="002423C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2423CE">
              <w:rPr>
                <w:rFonts w:eastAsia="Calibri" w:cs="Times New Roman"/>
                <w:b/>
                <w:bCs/>
                <w:color w:val="FFFFFF" w:themeColor="background1"/>
                <w:sz w:val="20"/>
                <w:szCs w:val="20"/>
              </w:rPr>
              <w:t>CONCESIONARIO DE RED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3D1AC8B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008000"/>
          </w:tcPr>
          <w:p w14:paraId="2DD544F0" w14:textId="77777777" w:rsidR="002423CE" w:rsidRPr="009913D6" w:rsidRDefault="002423CE" w:rsidP="003B7CA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RED</w:t>
            </w: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69C26900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423CE" w:rsidRPr="009913D6" w14:paraId="6FFA474F" w14:textId="77777777" w:rsidTr="002423CE">
        <w:tc>
          <w:tcPr>
            <w:tcW w:w="1743" w:type="dxa"/>
            <w:tcBorders>
              <w:bottom w:val="single" w:sz="4" w:space="0" w:color="auto"/>
            </w:tcBorders>
          </w:tcPr>
          <w:p w14:paraId="2F6546D0" w14:textId="0069CE3B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5B5A6517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5E500CB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E02C0B" w14:textId="2374B18C" w:rsidR="002423CE" w:rsidRPr="002423CE" w:rsidRDefault="002423CE" w:rsidP="002423CE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IDO</w:t>
            </w:r>
          </w:p>
        </w:tc>
        <w:tc>
          <w:tcPr>
            <w:tcW w:w="1559" w:type="dxa"/>
            <w:shd w:val="clear" w:color="auto" w:fill="auto"/>
          </w:tcPr>
          <w:p w14:paraId="2D5C32A1" w14:textId="24F34664" w:rsidR="002423CE" w:rsidRPr="009913D6" w:rsidRDefault="002423CE" w:rsidP="003B7CA0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450F1DE2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423CE" w:rsidRPr="009913D6" w14:paraId="107A6FD4" w14:textId="77777777" w:rsidTr="000B2B25"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14:paraId="6B21CBC1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14:paraId="0A928D6C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34827B3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14:paraId="7227D218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7CB3DB46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1AF016AD" w14:textId="77777777" w:rsidR="002423CE" w:rsidRPr="009913D6" w:rsidRDefault="002423CE" w:rsidP="003B7CA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3E5E017" w14:textId="77777777" w:rsidR="00245048" w:rsidRDefault="0024504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ABB32D2" w14:textId="77777777" w:rsidR="002423CE" w:rsidRDefault="002423C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48" w:type="dxa"/>
        <w:tblInd w:w="-34" w:type="dxa"/>
        <w:tblLook w:val="04A0" w:firstRow="1" w:lastRow="0" w:firstColumn="1" w:lastColumn="0" w:noHBand="0" w:noVBand="1"/>
      </w:tblPr>
      <w:tblGrid>
        <w:gridCol w:w="4282"/>
        <w:gridCol w:w="6066"/>
      </w:tblGrid>
      <w:tr w:rsidR="00B56808" w:rsidRPr="009916AB" w14:paraId="117E1840" w14:textId="77777777" w:rsidTr="006A2644">
        <w:trPr>
          <w:trHeight w:val="551"/>
        </w:trPr>
        <w:tc>
          <w:tcPr>
            <w:tcW w:w="4282" w:type="dxa"/>
            <w:shd w:val="clear" w:color="auto" w:fill="008000"/>
          </w:tcPr>
          <w:p w14:paraId="5C99728D" w14:textId="532A994F" w:rsidR="00B56808" w:rsidRPr="00C97DD4" w:rsidRDefault="00B56808" w:rsidP="00DD1F5B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24504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NOMBRE, DENOMINACIÓN O RAZÓN SOCIAL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83CF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>DE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s-ES_tradnl" w:eastAsia="es-MX"/>
              </w:rPr>
              <w:t xml:space="preserve">L CONTRATANTE DE LA </w:t>
            </w: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NO GEOGRÁFICA ESPECÍFICA </w:t>
            </w: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SOLICITADA</w:t>
            </w:r>
          </w:p>
        </w:tc>
        <w:tc>
          <w:tcPr>
            <w:tcW w:w="6066" w:type="dxa"/>
            <w:shd w:val="clear" w:color="auto" w:fill="auto"/>
          </w:tcPr>
          <w:p w14:paraId="05CC8104" w14:textId="77777777" w:rsidR="00B56808" w:rsidRPr="009916AB" w:rsidRDefault="00B56808" w:rsidP="00DD1F5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2B1CEA1" w14:textId="7F3CB6C2" w:rsidR="00B56808" w:rsidRDefault="00B5680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282"/>
        <w:gridCol w:w="2523"/>
      </w:tblGrid>
      <w:tr w:rsidR="005A21A7" w:rsidRPr="009916AB" w14:paraId="5876BF62" w14:textId="77777777" w:rsidTr="008C27A3">
        <w:trPr>
          <w:trHeight w:val="551"/>
        </w:trPr>
        <w:tc>
          <w:tcPr>
            <w:tcW w:w="4282" w:type="dxa"/>
            <w:shd w:val="clear" w:color="auto" w:fill="008000"/>
          </w:tcPr>
          <w:p w14:paraId="20FB3B5F" w14:textId="250E5B88" w:rsidR="005A21A7" w:rsidRPr="00C97DD4" w:rsidRDefault="005A21A7" w:rsidP="00091AF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CLAVE DE SERVICIOS NO GEOGRÁFICOS A LA QUE PERTENECE LA NUMERACIÓN NO GEOGRÁFICA ESPECÍFICA SOLICITADA</w:t>
            </w:r>
          </w:p>
        </w:tc>
        <w:tc>
          <w:tcPr>
            <w:tcW w:w="2523" w:type="dxa"/>
            <w:shd w:val="clear" w:color="auto" w:fill="auto"/>
          </w:tcPr>
          <w:p w14:paraId="61216042" w14:textId="77777777" w:rsidR="005A21A7" w:rsidRPr="009916AB" w:rsidRDefault="005A21A7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2A076D2" w14:textId="349C3292" w:rsidR="005A21A7" w:rsidRDefault="005A21A7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A50E623" w14:textId="77777777" w:rsidR="00B56808" w:rsidRDefault="00B5680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3306" w:type="pct"/>
        <w:tblLook w:val="04A0" w:firstRow="1" w:lastRow="0" w:firstColumn="1" w:lastColumn="0" w:noHBand="0" w:noVBand="1"/>
      </w:tblPr>
      <w:tblGrid>
        <w:gridCol w:w="6808"/>
      </w:tblGrid>
      <w:tr w:rsidR="00B56808" w14:paraId="13D2D04B" w14:textId="77777777" w:rsidTr="00B56808">
        <w:tc>
          <w:tcPr>
            <w:tcW w:w="5000" w:type="pct"/>
            <w:shd w:val="clear" w:color="auto" w:fill="008000"/>
          </w:tcPr>
          <w:p w14:paraId="24DDF06A" w14:textId="27A775C7" w:rsidR="00B56808" w:rsidRDefault="00B56808" w:rsidP="00245048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3B7CA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NÚMERO(S) NO GEOGRÁFICO(S) ESPECÍFICO(S) SOLICITADO(S)</w:t>
            </w:r>
          </w:p>
        </w:tc>
      </w:tr>
      <w:tr w:rsidR="00B56808" w14:paraId="187F9032" w14:textId="77777777" w:rsidTr="00B56808">
        <w:tc>
          <w:tcPr>
            <w:tcW w:w="5000" w:type="pct"/>
          </w:tcPr>
          <w:p w14:paraId="198D8838" w14:textId="5941D936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2E941EFF" w14:textId="77777777" w:rsidTr="00B56808">
        <w:tc>
          <w:tcPr>
            <w:tcW w:w="5000" w:type="pct"/>
          </w:tcPr>
          <w:p w14:paraId="70CB9B7D" w14:textId="2665684F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138BE4C3" w14:textId="77777777" w:rsidTr="00B56808">
        <w:tc>
          <w:tcPr>
            <w:tcW w:w="5000" w:type="pct"/>
          </w:tcPr>
          <w:p w14:paraId="0375D9A2" w14:textId="336D33AF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3E0FE212" w14:textId="77777777" w:rsidTr="00B56808">
        <w:tc>
          <w:tcPr>
            <w:tcW w:w="5000" w:type="pct"/>
          </w:tcPr>
          <w:p w14:paraId="016263EE" w14:textId="4FEF586A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47766A41" w14:textId="77777777" w:rsidTr="00B56808">
        <w:tc>
          <w:tcPr>
            <w:tcW w:w="5000" w:type="pct"/>
          </w:tcPr>
          <w:p w14:paraId="7A718764" w14:textId="581FC2F3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1644B338" w14:textId="77777777" w:rsidTr="00B56808">
        <w:tc>
          <w:tcPr>
            <w:tcW w:w="5000" w:type="pct"/>
          </w:tcPr>
          <w:p w14:paraId="2276F9B6" w14:textId="2FEA3789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076FF626" w14:textId="77777777" w:rsidTr="00B56808">
        <w:tc>
          <w:tcPr>
            <w:tcW w:w="5000" w:type="pct"/>
          </w:tcPr>
          <w:p w14:paraId="2FD7C9C2" w14:textId="789B92D9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51B41D1F" w14:textId="77777777" w:rsidTr="00B56808">
        <w:tc>
          <w:tcPr>
            <w:tcW w:w="5000" w:type="pct"/>
          </w:tcPr>
          <w:p w14:paraId="78D3BDEA" w14:textId="34FAB866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6AC52948" w14:textId="77777777" w:rsidTr="00B56808">
        <w:tc>
          <w:tcPr>
            <w:tcW w:w="5000" w:type="pct"/>
          </w:tcPr>
          <w:p w14:paraId="05CDFE84" w14:textId="1CA18F4E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3B08087C" w14:textId="77777777" w:rsidTr="00B56808">
        <w:tc>
          <w:tcPr>
            <w:tcW w:w="5000" w:type="pct"/>
          </w:tcPr>
          <w:p w14:paraId="4E12F25B" w14:textId="77777777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69A903C0" w14:textId="77777777" w:rsidTr="00B56808">
        <w:tc>
          <w:tcPr>
            <w:tcW w:w="5000" w:type="pct"/>
          </w:tcPr>
          <w:p w14:paraId="70348514" w14:textId="77777777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0DF4312E" w14:textId="77777777" w:rsidTr="00B56808">
        <w:tc>
          <w:tcPr>
            <w:tcW w:w="5000" w:type="pct"/>
          </w:tcPr>
          <w:p w14:paraId="2DBC9982" w14:textId="77777777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56808" w14:paraId="68588247" w14:textId="77777777" w:rsidTr="00B56808">
        <w:tc>
          <w:tcPr>
            <w:tcW w:w="5000" w:type="pct"/>
          </w:tcPr>
          <w:p w14:paraId="6C0F73DF" w14:textId="77777777" w:rsidR="00B56808" w:rsidRDefault="00B5680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F0400A2" w14:textId="77777777" w:rsidR="0060456E" w:rsidRDefault="0060456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156"/>
        <w:gridCol w:w="2097"/>
      </w:tblGrid>
      <w:tr w:rsidR="00DD3900" w:rsidRPr="009916AB" w14:paraId="77E67710" w14:textId="77777777" w:rsidTr="00752ED0">
        <w:trPr>
          <w:trHeight w:val="551"/>
        </w:trPr>
        <w:tc>
          <w:tcPr>
            <w:tcW w:w="2156" w:type="dxa"/>
            <w:shd w:val="clear" w:color="auto" w:fill="008000"/>
          </w:tcPr>
          <w:p w14:paraId="46D71AC0" w14:textId="793C5573" w:rsidR="00DD3900" w:rsidRPr="00C97DD4" w:rsidRDefault="00DD3900" w:rsidP="00E54509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5503DA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5503DA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097" w:type="dxa"/>
            <w:shd w:val="clear" w:color="auto" w:fill="auto"/>
          </w:tcPr>
          <w:p w14:paraId="452A03F4" w14:textId="77777777" w:rsidR="00DD3900" w:rsidRPr="009916AB" w:rsidRDefault="00DD3900" w:rsidP="00E5450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D040D6F" w14:textId="77777777" w:rsidR="00DD3900" w:rsidRDefault="00DD3900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16FBC83" w14:textId="520EB99F" w:rsidR="00670D4E" w:rsidRDefault="00670D4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83"/>
        <w:gridCol w:w="2987"/>
      </w:tblGrid>
      <w:tr w:rsidR="00DD3900" w14:paraId="4DCA4984" w14:textId="25949941" w:rsidTr="002D5868">
        <w:tc>
          <w:tcPr>
            <w:tcW w:w="7083" w:type="dxa"/>
            <w:shd w:val="clear" w:color="auto" w:fill="008000"/>
          </w:tcPr>
          <w:p w14:paraId="37BFA283" w14:textId="7044AE0A" w:rsidR="00DD3900" w:rsidRPr="00FA3B63" w:rsidRDefault="00DD3900" w:rsidP="00896C43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E41359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ADJUNTAR </w:t>
            </w:r>
            <w:r w:rsidR="005A21A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DOCUMENTO</w:t>
            </w:r>
            <w:r w:rsidR="006A499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2744E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DIGITALIZADO </w:t>
            </w:r>
            <w:r w:rsidR="005A21A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EMITIDO POR EL</w:t>
            </w:r>
            <w:r w:rsidR="00896C4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CONTRATANTE QUE SOLICITA</w:t>
            </w:r>
            <w:r w:rsidR="002744EA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EL(LOS) NÚMERO(S) </w:t>
            </w:r>
            <w:r w:rsidRPr="003B7CA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NO GEOGRÁFICO(S) ESPECÍFICO(S)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RESPE</w:t>
            </w:r>
            <w:r w:rsidR="00083CF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TIVOS </w:t>
            </w:r>
          </w:p>
        </w:tc>
        <w:tc>
          <w:tcPr>
            <w:tcW w:w="2987" w:type="dxa"/>
            <w:shd w:val="clear" w:color="auto" w:fill="auto"/>
          </w:tcPr>
          <w:p w14:paraId="50C81958" w14:textId="77777777" w:rsidR="00DD3900" w:rsidRDefault="00DD3900" w:rsidP="00DD3900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</w:tr>
    </w:tbl>
    <w:p w14:paraId="0EB19A13" w14:textId="77777777" w:rsidR="00621ADE" w:rsidRDefault="00621AD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84DF2FE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70D4E" w:rsidRPr="002D37B8" w14:paraId="2D8DF26D" w14:textId="77777777" w:rsidTr="00DD1F5B">
        <w:tc>
          <w:tcPr>
            <w:tcW w:w="10060" w:type="dxa"/>
            <w:shd w:val="clear" w:color="auto" w:fill="008000"/>
          </w:tcPr>
          <w:p w14:paraId="118B7180" w14:textId="7DA4153A" w:rsidR="00670D4E" w:rsidRPr="002D37B8" w:rsidRDefault="00670D4E" w:rsidP="00670D4E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SOLICITUD</w:t>
            </w:r>
            <w:r w:rsidR="00896C43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(OPCIONAL)</w:t>
            </w:r>
          </w:p>
        </w:tc>
      </w:tr>
      <w:tr w:rsidR="00670D4E" w:rsidRPr="002D37B8" w14:paraId="62E0C822" w14:textId="77777777" w:rsidTr="00DD1F5B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3999F88B" w14:textId="77777777" w:rsidR="00670D4E" w:rsidRPr="002D37B8" w:rsidRDefault="00670D4E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646A9FCF" w14:textId="77777777" w:rsidR="00670D4E" w:rsidRDefault="00670D4E" w:rsidP="00670D4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998"/>
        <w:gridCol w:w="3090"/>
      </w:tblGrid>
      <w:tr w:rsidR="00670D4E" w14:paraId="6E7705C3" w14:textId="77777777" w:rsidTr="008C27A3">
        <w:trPr>
          <w:trHeight w:val="551"/>
        </w:trPr>
        <w:tc>
          <w:tcPr>
            <w:tcW w:w="3998" w:type="dxa"/>
            <w:shd w:val="clear" w:color="auto" w:fill="008000"/>
          </w:tcPr>
          <w:p w14:paraId="6981B1C5" w14:textId="77777777" w:rsidR="00670D4E" w:rsidRPr="00C97DD4" w:rsidRDefault="00670D4E" w:rsidP="00DD1F5B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DE LA SOLICITUD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090" w:type="dxa"/>
            <w:shd w:val="clear" w:color="auto" w:fill="auto"/>
          </w:tcPr>
          <w:p w14:paraId="2F8DD026" w14:textId="77777777" w:rsidR="00670D4E" w:rsidRPr="000422BB" w:rsidRDefault="00670D4E" w:rsidP="00DD1F5B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3557C4AD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320E689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401CE32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45007CB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D47AFFE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237746C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47A2236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C7F3654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753FDA6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C368792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2FBC3B5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F8FBE28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87F08B4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C7DCB1D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0E5FCB1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21BCE04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FBB66BD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3614118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50B06CB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31061C2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682F1F2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88899AD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B7C3445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6EE44A2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DCBE792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27FBB61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944754C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2549E3B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3470B0F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7801F2F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93914A9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DDA4EEB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B1257B4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9BB4F0F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57AB5AE" w14:textId="77777777" w:rsidR="00752ED0" w:rsidRDefault="00752ED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F98BA31" w14:textId="77777777" w:rsidR="00752ED0" w:rsidRDefault="00752ED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12BA571" w14:textId="77777777" w:rsidR="00752ED0" w:rsidRDefault="00752ED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276D05F" w14:textId="77777777" w:rsidR="00752ED0" w:rsidRDefault="00752ED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4C79DF2" w14:textId="77777777" w:rsidR="0096343F" w:rsidRDefault="0096343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3248AC8" w14:textId="77777777" w:rsidR="00752ED0" w:rsidRDefault="00752ED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1D4D4E9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4A17631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038C666" w14:textId="77777777" w:rsidR="00670D4E" w:rsidRDefault="00670D4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3108D8E" w14:textId="77777777" w:rsidR="00670D4E" w:rsidRPr="001E6168" w:rsidRDefault="00670D4E" w:rsidP="00670D4E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66E70A93" w14:textId="77777777" w:rsidR="005503DA" w:rsidRDefault="005503DA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F3FBC57" w14:textId="77777777" w:rsidR="00EF6309" w:rsidRPr="00977D6E" w:rsidRDefault="00EF6309" w:rsidP="007C07E3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977D6E">
        <w:rPr>
          <w:rFonts w:eastAsiaTheme="minorEastAsia"/>
          <w:b/>
          <w:lang w:val="es-ES_tradnl" w:eastAsia="es-ES"/>
        </w:rPr>
        <w:t>Archivo de carga.</w:t>
      </w:r>
    </w:p>
    <w:p w14:paraId="7B29465F" w14:textId="77777777" w:rsidR="00EF6309" w:rsidRPr="00EF6309" w:rsidRDefault="00EF6309" w:rsidP="007C07E3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797D9295" w14:textId="77777777" w:rsidR="00EF6309" w:rsidRPr="00EF6309" w:rsidRDefault="00EF6309" w:rsidP="007C07E3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616D69DE" w14:textId="5050797F" w:rsidR="00EF6309" w:rsidRPr="00EF6309" w:rsidRDefault="00EF6309" w:rsidP="007C07E3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EF6309">
        <w:rPr>
          <w:rFonts w:eastAsia="Calibri" w:cs="Times New Roman"/>
          <w:sz w:val="20"/>
          <w:szCs w:val="20"/>
        </w:rPr>
        <w:t xml:space="preserve">En caso que el </w:t>
      </w:r>
      <w:r w:rsidR="00670D4E">
        <w:rPr>
          <w:rFonts w:eastAsia="Calibri" w:cs="Times New Roman"/>
          <w:sz w:val="20"/>
          <w:szCs w:val="20"/>
        </w:rPr>
        <w:t xml:space="preserve">Proveedor </w:t>
      </w:r>
      <w:r w:rsidRPr="00EF6309">
        <w:rPr>
          <w:rFonts w:eastAsia="Calibri" w:cs="Times New Roman"/>
          <w:sz w:val="20"/>
          <w:szCs w:val="20"/>
        </w:rPr>
        <w:t>solicitante no desee capturar manualmente la Numeración N</w:t>
      </w:r>
      <w:r w:rsidR="00310090">
        <w:rPr>
          <w:rFonts w:eastAsia="Calibri" w:cs="Times New Roman"/>
          <w:sz w:val="20"/>
          <w:szCs w:val="20"/>
        </w:rPr>
        <w:t xml:space="preserve">o Geográfica </w:t>
      </w:r>
      <w:r w:rsidR="00DD774C">
        <w:rPr>
          <w:rFonts w:eastAsia="Calibri" w:cs="Times New Roman"/>
          <w:sz w:val="20"/>
          <w:szCs w:val="20"/>
        </w:rPr>
        <w:t>E</w:t>
      </w:r>
      <w:r w:rsidR="00C543BD">
        <w:rPr>
          <w:rFonts w:eastAsia="Calibri" w:cs="Times New Roman"/>
          <w:sz w:val="20"/>
          <w:szCs w:val="20"/>
        </w:rPr>
        <w:t>specífica</w:t>
      </w:r>
      <w:r w:rsidR="00310090">
        <w:rPr>
          <w:rFonts w:eastAsia="Calibri" w:cs="Times New Roman"/>
          <w:sz w:val="20"/>
          <w:szCs w:val="20"/>
        </w:rPr>
        <w:t xml:space="preserve"> </w:t>
      </w:r>
      <w:r w:rsidRPr="00EF6309">
        <w:rPr>
          <w:rFonts w:eastAsia="Calibri" w:cs="Times New Roman"/>
          <w:sz w:val="20"/>
          <w:szCs w:val="20"/>
        </w:rPr>
        <w:t>a solicitar, podrá presentar un archivo electrónico</w:t>
      </w:r>
      <w:r w:rsidR="00670D4E">
        <w:rPr>
          <w:rFonts w:eastAsia="Calibri" w:cs="Times New Roman"/>
          <w:sz w:val="20"/>
          <w:szCs w:val="20"/>
        </w:rPr>
        <w:t xml:space="preserve"> de texto</w:t>
      </w:r>
      <w:r w:rsidRPr="00EF6309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EF6309">
        <w:rPr>
          <w:rFonts w:eastAsia="Calibri" w:cs="Times New Roman"/>
          <w:sz w:val="20"/>
          <w:szCs w:val="20"/>
        </w:rPr>
        <w:t xml:space="preserve">en formato </w:t>
      </w:r>
      <w:r w:rsidR="003503FC">
        <w:rPr>
          <w:rFonts w:eastAsia="Calibri" w:cs="Times New Roman"/>
          <w:sz w:val="20"/>
          <w:szCs w:val="20"/>
        </w:rPr>
        <w:t>.</w:t>
      </w:r>
      <w:proofErr w:type="spellStart"/>
      <w:r w:rsidR="009A0F89" w:rsidRPr="00181A78">
        <w:rPr>
          <w:sz w:val="20"/>
          <w:szCs w:val="20"/>
        </w:rPr>
        <w:t>csv</w:t>
      </w:r>
      <w:proofErr w:type="spellEnd"/>
      <w:r w:rsidR="009A0F89" w:rsidRPr="00181A78">
        <w:rPr>
          <w:sz w:val="20"/>
          <w:szCs w:val="20"/>
        </w:rPr>
        <w:t xml:space="preserve"> (</w:t>
      </w:r>
      <w:proofErr w:type="spellStart"/>
      <w:r w:rsidR="009A0F89" w:rsidRPr="00181A78">
        <w:rPr>
          <w:sz w:val="20"/>
          <w:szCs w:val="20"/>
        </w:rPr>
        <w:t>comma</w:t>
      </w:r>
      <w:proofErr w:type="spellEnd"/>
      <w:r w:rsidR="009A0F89" w:rsidRPr="00181A78">
        <w:rPr>
          <w:sz w:val="20"/>
          <w:szCs w:val="20"/>
        </w:rPr>
        <w:t xml:space="preserve"> </w:t>
      </w:r>
      <w:proofErr w:type="spellStart"/>
      <w:r w:rsidR="009A0F89" w:rsidRPr="00181A78">
        <w:rPr>
          <w:sz w:val="20"/>
          <w:szCs w:val="20"/>
        </w:rPr>
        <w:t>separated</w:t>
      </w:r>
      <w:proofErr w:type="spellEnd"/>
      <w:r w:rsidR="009A0F89" w:rsidRPr="00181A78">
        <w:rPr>
          <w:sz w:val="20"/>
          <w:szCs w:val="20"/>
        </w:rPr>
        <w:t xml:space="preserve"> </w:t>
      </w:r>
      <w:proofErr w:type="spellStart"/>
      <w:r w:rsidR="009A0F89" w:rsidRPr="00181A78">
        <w:rPr>
          <w:sz w:val="20"/>
          <w:szCs w:val="20"/>
        </w:rPr>
        <w:t>values</w:t>
      </w:r>
      <w:proofErr w:type="spellEnd"/>
      <w:r w:rsidR="009A0F89" w:rsidRPr="00181A78">
        <w:rPr>
          <w:sz w:val="20"/>
          <w:szCs w:val="20"/>
        </w:rPr>
        <w:t>, por sus siglas en inglés)</w:t>
      </w:r>
      <w:r w:rsidRPr="00EF6309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3D8360B6" w14:textId="77777777" w:rsidR="00EF6309" w:rsidRPr="00EF6309" w:rsidRDefault="00EF6309" w:rsidP="007C07E3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5B2EBD87" w14:textId="72E18D45" w:rsidR="002744EA" w:rsidRPr="00EF6309" w:rsidRDefault="002744EA" w:rsidP="007C07E3">
      <w:pPr>
        <w:pStyle w:val="Prrafodelista"/>
        <w:numPr>
          <w:ilvl w:val="0"/>
          <w:numId w:val="4"/>
        </w:numPr>
        <w:jc w:val="both"/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</w:pPr>
      <w:r w:rsidRPr="00EF6309"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  <w:t xml:space="preserve">Número(s) No Geográfico(s) </w:t>
      </w:r>
      <w:r w:rsidR="00DD774C"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  <w:t>E</w:t>
      </w:r>
      <w:r w:rsidRPr="00EF6309"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  <w:t>specífico(s) solicitado(s)</w:t>
      </w:r>
      <w:r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  <w:t>;</w:t>
      </w:r>
      <w:r w:rsidR="00896C43"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  <w:t xml:space="preserve"> </w:t>
      </w:r>
      <w:r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  <w:t>y</w:t>
      </w:r>
    </w:p>
    <w:p w14:paraId="193D7243" w14:textId="2388FEAF" w:rsidR="00EF6309" w:rsidRPr="00EF6309" w:rsidRDefault="00EF6309" w:rsidP="007C07E3">
      <w:pPr>
        <w:pStyle w:val="Prrafodelista"/>
        <w:numPr>
          <w:ilvl w:val="0"/>
          <w:numId w:val="4"/>
        </w:numPr>
        <w:jc w:val="both"/>
        <w:rPr>
          <w:rFonts w:asciiTheme="minorHAnsi" w:eastAsiaTheme="minorEastAsia" w:hAnsiTheme="minorHAnsi" w:cstheme="minorBidi"/>
          <w:bCs/>
          <w:sz w:val="20"/>
          <w:szCs w:val="20"/>
          <w:lang w:eastAsia="es-ES"/>
        </w:rPr>
      </w:pPr>
      <w:r w:rsidRPr="00EF6309">
        <w:rPr>
          <w:rFonts w:asciiTheme="minorHAnsi" w:eastAsia="Calibri" w:hAnsiTheme="minorHAnsi" w:cs="Arial"/>
          <w:sz w:val="20"/>
          <w:szCs w:val="20"/>
          <w:lang w:val="es-ES_tradnl"/>
        </w:rPr>
        <w:t xml:space="preserve">Nombre, denominación o razón social del </w:t>
      </w:r>
      <w:r w:rsidR="00D04FD5">
        <w:rPr>
          <w:rFonts w:asciiTheme="minorHAnsi" w:eastAsia="Calibri" w:hAnsiTheme="minorHAnsi" w:cs="Arial"/>
          <w:sz w:val="20"/>
          <w:szCs w:val="20"/>
          <w:lang w:val="es-ES_tradnl"/>
        </w:rPr>
        <w:t>contratante</w:t>
      </w:r>
      <w:r>
        <w:rPr>
          <w:rFonts w:asciiTheme="minorHAnsi" w:eastAsia="Calibri" w:hAnsiTheme="minorHAnsi" w:cs="Arial"/>
          <w:sz w:val="20"/>
          <w:szCs w:val="20"/>
          <w:lang w:val="es-ES_tradnl"/>
        </w:rPr>
        <w:t>.</w:t>
      </w:r>
    </w:p>
    <w:p w14:paraId="0B779322" w14:textId="77777777" w:rsidR="00EF6309" w:rsidRPr="00EF6309" w:rsidRDefault="00EF6309" w:rsidP="007C07E3">
      <w:pPr>
        <w:spacing w:line="276" w:lineRule="auto"/>
        <w:jc w:val="both"/>
        <w:rPr>
          <w:sz w:val="20"/>
          <w:szCs w:val="20"/>
        </w:rPr>
      </w:pPr>
    </w:p>
    <w:p w14:paraId="05543BE6" w14:textId="094B6532" w:rsidR="00EF6309" w:rsidRPr="00EF6309" w:rsidRDefault="00EF6309" w:rsidP="007C07E3">
      <w:pPr>
        <w:spacing w:line="276" w:lineRule="auto"/>
        <w:jc w:val="both"/>
        <w:rPr>
          <w:sz w:val="20"/>
          <w:szCs w:val="20"/>
        </w:rPr>
      </w:pPr>
      <w:r w:rsidRPr="00EF6309">
        <w:rPr>
          <w:sz w:val="20"/>
          <w:szCs w:val="20"/>
        </w:rPr>
        <w:t>Nota: El nombre del archivo que se cargue en el Sistema Electrónico deberá cumplir con la siguiente nomenclatura: IDO/IDA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Pr="00EF6309">
        <w:rPr>
          <w:sz w:val="20"/>
          <w:szCs w:val="20"/>
        </w:rPr>
        <w:t>DDMMAAAA.</w:t>
      </w:r>
      <w:r w:rsidR="009A0F89">
        <w:rPr>
          <w:sz w:val="20"/>
          <w:szCs w:val="20"/>
        </w:rPr>
        <w:t>csv</w:t>
      </w:r>
      <w:r w:rsidRPr="00EF6309">
        <w:rPr>
          <w:sz w:val="20"/>
          <w:szCs w:val="20"/>
        </w:rPr>
        <w:t>.</w:t>
      </w:r>
    </w:p>
    <w:p w14:paraId="0B8A910B" w14:textId="77777777" w:rsidR="00EF6309" w:rsidRPr="00EF6309" w:rsidRDefault="00EF6309" w:rsidP="007C07E3">
      <w:pPr>
        <w:spacing w:line="276" w:lineRule="auto"/>
        <w:jc w:val="both"/>
        <w:rPr>
          <w:sz w:val="20"/>
          <w:szCs w:val="20"/>
        </w:rPr>
      </w:pPr>
      <w:r w:rsidRPr="00EF6309">
        <w:rPr>
          <w:sz w:val="20"/>
          <w:szCs w:val="20"/>
        </w:rPr>
        <w:t>Donde:</w:t>
      </w:r>
    </w:p>
    <w:p w14:paraId="5DEB0618" w14:textId="77777777" w:rsidR="00EF6309" w:rsidRPr="00EF6309" w:rsidRDefault="00EF6309" w:rsidP="007C07E3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F6309">
        <w:rPr>
          <w:rFonts w:eastAsiaTheme="minorEastAsia"/>
          <w:sz w:val="20"/>
          <w:szCs w:val="20"/>
          <w:lang w:val="es-ES_tradnl" w:eastAsia="es-ES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telecomunicaciones;</w:t>
      </w:r>
    </w:p>
    <w:p w14:paraId="1C55C247" w14:textId="41A41DD4" w:rsidR="00EF6309" w:rsidRPr="00EF6309" w:rsidRDefault="002D5868" w:rsidP="007C07E3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="00B6467A">
        <w:rPr>
          <w:sz w:val="20"/>
          <w:szCs w:val="20"/>
        </w:rPr>
        <w:t>.-</w:t>
      </w:r>
      <w:r w:rsidR="00EF6309" w:rsidRPr="00EF630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91DCD">
        <w:rPr>
          <w:rFonts w:eastAsiaTheme="minorEastAsia"/>
          <w:sz w:val="20"/>
          <w:szCs w:val="20"/>
          <w:lang w:val="es-ES_tradnl" w:eastAsia="es-ES"/>
        </w:rPr>
        <w:t>E</w:t>
      </w:r>
      <w:r w:rsidR="00EF6309" w:rsidRPr="00EF6309">
        <w:rPr>
          <w:rFonts w:eastAsiaTheme="minorEastAsia"/>
          <w:sz w:val="20"/>
          <w:szCs w:val="20"/>
          <w:lang w:val="es-ES_tradnl" w:eastAsia="es-ES"/>
        </w:rPr>
        <w:t>s un texto fijo que identifica el tipo de solicitud al que corresponde el archivo de carga (solicitud de N</w:t>
      </w:r>
      <w:r w:rsidR="00C95299">
        <w:rPr>
          <w:rFonts w:eastAsiaTheme="minorEastAsia"/>
          <w:sz w:val="20"/>
          <w:szCs w:val="20"/>
          <w:lang w:val="es-ES_tradnl" w:eastAsia="es-ES"/>
        </w:rPr>
        <w:t>ú</w:t>
      </w:r>
      <w:r w:rsidR="00EF6309" w:rsidRPr="00EF6309">
        <w:rPr>
          <w:rFonts w:eastAsiaTheme="minorEastAsia"/>
          <w:sz w:val="20"/>
          <w:szCs w:val="20"/>
          <w:lang w:val="es-ES_tradnl" w:eastAsia="es-ES"/>
        </w:rPr>
        <w:t>mer</w:t>
      </w:r>
      <w:r w:rsidR="00C95299">
        <w:rPr>
          <w:rFonts w:eastAsiaTheme="minorEastAsia"/>
          <w:sz w:val="20"/>
          <w:szCs w:val="20"/>
          <w:lang w:val="es-ES_tradnl" w:eastAsia="es-ES"/>
        </w:rPr>
        <w:t>os</w:t>
      </w:r>
      <w:r w:rsidR="00EF6309" w:rsidRPr="00EF630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A3774B">
        <w:rPr>
          <w:rFonts w:eastAsiaTheme="minorEastAsia"/>
          <w:sz w:val="20"/>
          <w:szCs w:val="20"/>
          <w:lang w:val="es-ES_tradnl" w:eastAsia="es-ES"/>
        </w:rPr>
        <w:t>No Geográfic</w:t>
      </w:r>
      <w:r w:rsidR="00C95299">
        <w:rPr>
          <w:rFonts w:eastAsiaTheme="minorEastAsia"/>
          <w:sz w:val="20"/>
          <w:szCs w:val="20"/>
          <w:lang w:val="es-ES_tradnl" w:eastAsia="es-ES"/>
        </w:rPr>
        <w:t>os</w:t>
      </w:r>
      <w:r w:rsidR="00A3774B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DD774C">
        <w:rPr>
          <w:rFonts w:eastAsiaTheme="minorEastAsia"/>
          <w:sz w:val="20"/>
          <w:szCs w:val="20"/>
          <w:lang w:val="es-ES_tradnl" w:eastAsia="es-ES"/>
        </w:rPr>
        <w:t>E</w:t>
      </w:r>
      <w:r w:rsidR="00A3774B">
        <w:rPr>
          <w:rFonts w:eastAsiaTheme="minorEastAsia"/>
          <w:sz w:val="20"/>
          <w:szCs w:val="20"/>
          <w:lang w:val="es-ES_tradnl" w:eastAsia="es-ES"/>
        </w:rPr>
        <w:t>spec</w:t>
      </w:r>
      <w:r w:rsidR="00C95299">
        <w:rPr>
          <w:rFonts w:eastAsiaTheme="minorEastAsia"/>
          <w:sz w:val="20"/>
          <w:szCs w:val="20"/>
          <w:lang w:val="es-ES_tradnl" w:eastAsia="es-ES"/>
        </w:rPr>
        <w:t>í</w:t>
      </w:r>
      <w:r w:rsidR="00A3774B">
        <w:rPr>
          <w:rFonts w:eastAsiaTheme="minorEastAsia"/>
          <w:sz w:val="20"/>
          <w:szCs w:val="20"/>
          <w:lang w:val="es-ES_tradnl" w:eastAsia="es-ES"/>
        </w:rPr>
        <w:t>fic</w:t>
      </w:r>
      <w:r w:rsidR="00C95299">
        <w:rPr>
          <w:rFonts w:eastAsiaTheme="minorEastAsia"/>
          <w:sz w:val="20"/>
          <w:szCs w:val="20"/>
          <w:lang w:val="es-ES_tradnl" w:eastAsia="es-ES"/>
        </w:rPr>
        <w:t>os</w:t>
      </w:r>
      <w:r w:rsidR="00EF6309" w:rsidRPr="00EF6309">
        <w:rPr>
          <w:rFonts w:eastAsiaTheme="minorEastAsia"/>
          <w:sz w:val="20"/>
          <w:szCs w:val="20"/>
          <w:lang w:val="es-ES_tradnl" w:eastAsia="es-ES"/>
        </w:rPr>
        <w:t>); y</w:t>
      </w:r>
    </w:p>
    <w:p w14:paraId="210AE56D" w14:textId="10C8F2E3" w:rsidR="00EF6309" w:rsidRPr="00EF6309" w:rsidRDefault="00EF6309" w:rsidP="007C07E3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EF6309">
        <w:rPr>
          <w:rFonts w:eastAsiaTheme="minorEastAsia"/>
          <w:sz w:val="20"/>
          <w:szCs w:val="20"/>
          <w:lang w:val="es-ES_tradnl" w:eastAsia="es-ES"/>
        </w:rPr>
        <w:t>DDMMAAAA</w:t>
      </w:r>
      <w:r w:rsidR="00B6467A">
        <w:rPr>
          <w:rFonts w:eastAsiaTheme="minorEastAsia"/>
          <w:sz w:val="20"/>
          <w:szCs w:val="20"/>
          <w:lang w:val="es-ES_tradnl" w:eastAsia="es-ES"/>
        </w:rPr>
        <w:t>.-</w:t>
      </w:r>
      <w:r w:rsidRPr="00EF6309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91DCD">
        <w:rPr>
          <w:rFonts w:eastAsiaTheme="minorEastAsia"/>
          <w:sz w:val="20"/>
          <w:szCs w:val="20"/>
          <w:lang w:val="es-ES_tradnl" w:eastAsia="es-ES"/>
        </w:rPr>
        <w:t>C</w:t>
      </w:r>
      <w:r w:rsidRPr="00EF6309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3A1052F3" w14:textId="77777777" w:rsidR="00EF6309" w:rsidRPr="00EF6309" w:rsidRDefault="00EF6309" w:rsidP="007C07E3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1F4B11A4" w14:textId="6EFE3B08" w:rsidR="00EF6309" w:rsidRPr="00EF6309" w:rsidRDefault="00EF6309" w:rsidP="007C07E3">
      <w:pPr>
        <w:spacing w:line="276" w:lineRule="auto"/>
        <w:ind w:firstLine="708"/>
        <w:jc w:val="both"/>
        <w:rPr>
          <w:sz w:val="20"/>
          <w:szCs w:val="20"/>
        </w:rPr>
      </w:pPr>
      <w:r w:rsidRPr="00EF6309">
        <w:rPr>
          <w:sz w:val="20"/>
          <w:szCs w:val="20"/>
        </w:rPr>
        <w:t>Ejemplo: 983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Pr="00EF6309">
        <w:rPr>
          <w:sz w:val="20"/>
          <w:szCs w:val="20"/>
        </w:rPr>
        <w:t>15</w:t>
      </w:r>
      <w:r w:rsidR="00310090">
        <w:rPr>
          <w:sz w:val="20"/>
          <w:szCs w:val="20"/>
        </w:rPr>
        <w:t>03</w:t>
      </w:r>
      <w:r w:rsidRPr="00EF6309">
        <w:rPr>
          <w:sz w:val="20"/>
          <w:szCs w:val="20"/>
        </w:rPr>
        <w:t>2017.</w:t>
      </w:r>
      <w:r w:rsidR="009A0F89">
        <w:rPr>
          <w:sz w:val="20"/>
          <w:szCs w:val="20"/>
        </w:rPr>
        <w:t>csv</w:t>
      </w:r>
    </w:p>
    <w:p w14:paraId="4F36CA51" w14:textId="77777777" w:rsidR="000D2460" w:rsidRDefault="000D2460" w:rsidP="007C07E3">
      <w:pPr>
        <w:spacing w:line="276" w:lineRule="auto"/>
        <w:ind w:firstLine="708"/>
        <w:jc w:val="both"/>
        <w:rPr>
          <w:sz w:val="20"/>
          <w:szCs w:val="20"/>
        </w:rPr>
      </w:pPr>
    </w:p>
    <w:p w14:paraId="039D685A" w14:textId="42A9B0E4" w:rsidR="000D2460" w:rsidRPr="00977D6E" w:rsidRDefault="000D2460" w:rsidP="007C07E3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977D6E">
        <w:rPr>
          <w:rFonts w:eastAsiaTheme="minorEastAsia"/>
          <w:b/>
          <w:lang w:val="es-ES_tradnl" w:eastAsia="es-ES"/>
        </w:rPr>
        <w:t xml:space="preserve">Solicitud del cliente para la contratación del(los) Número(s) No Geográfico(s) </w:t>
      </w:r>
      <w:r w:rsidR="00DD774C">
        <w:rPr>
          <w:rFonts w:eastAsiaTheme="minorEastAsia"/>
          <w:b/>
          <w:lang w:val="es-ES_tradnl" w:eastAsia="es-ES"/>
        </w:rPr>
        <w:t>E</w:t>
      </w:r>
      <w:r w:rsidRPr="00977D6E">
        <w:rPr>
          <w:rFonts w:eastAsiaTheme="minorEastAsia"/>
          <w:b/>
          <w:lang w:val="es-ES_tradnl" w:eastAsia="es-ES"/>
        </w:rPr>
        <w:t>specífico(s) respetivos</w:t>
      </w:r>
      <w:r w:rsidR="00310090" w:rsidRPr="00977D6E">
        <w:rPr>
          <w:rFonts w:eastAsiaTheme="minorEastAsia"/>
          <w:b/>
          <w:lang w:val="es-ES_tradnl" w:eastAsia="es-ES"/>
        </w:rPr>
        <w:t>.</w:t>
      </w:r>
    </w:p>
    <w:p w14:paraId="48B909C7" w14:textId="77777777" w:rsidR="000D2460" w:rsidRPr="000D2460" w:rsidRDefault="000D2460" w:rsidP="007C07E3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7DB90343" w14:textId="645451E9" w:rsidR="000D2460" w:rsidRPr="00FA1172" w:rsidRDefault="000D2460" w:rsidP="007C07E3">
      <w:pPr>
        <w:spacing w:line="276" w:lineRule="auto"/>
        <w:jc w:val="both"/>
        <w:rPr>
          <w:rFonts w:cs="Arial"/>
          <w:sz w:val="20"/>
          <w:szCs w:val="20"/>
          <w:lang w:val="es-ES_tradnl"/>
        </w:rPr>
      </w:pPr>
      <w:r w:rsidRPr="00FA1172">
        <w:rPr>
          <w:sz w:val="20"/>
          <w:szCs w:val="20"/>
        </w:rPr>
        <w:t xml:space="preserve">El Proveedor </w:t>
      </w:r>
      <w:r w:rsidR="00B66EED" w:rsidRPr="00FA1172">
        <w:rPr>
          <w:sz w:val="20"/>
          <w:szCs w:val="20"/>
        </w:rPr>
        <w:t>podr</w:t>
      </w:r>
      <w:r w:rsidRPr="00FA1172">
        <w:rPr>
          <w:sz w:val="20"/>
          <w:szCs w:val="20"/>
        </w:rPr>
        <w:t xml:space="preserve">á presentar </w:t>
      </w:r>
      <w:r w:rsidR="00B66EED" w:rsidRPr="00FA1172">
        <w:rPr>
          <w:sz w:val="20"/>
          <w:szCs w:val="20"/>
        </w:rPr>
        <w:t>un documento electrónico en formato PDF</w:t>
      </w:r>
      <w:r w:rsidRPr="00FA1172">
        <w:rPr>
          <w:sz w:val="20"/>
          <w:szCs w:val="20"/>
        </w:rPr>
        <w:t>, mismo que deberá contener l</w:t>
      </w:r>
      <w:r w:rsidR="00660363" w:rsidRPr="00FA1172">
        <w:rPr>
          <w:sz w:val="20"/>
          <w:szCs w:val="20"/>
        </w:rPr>
        <w:t xml:space="preserve">a </w:t>
      </w:r>
      <w:r w:rsidR="00660363" w:rsidRPr="00FA1172">
        <w:rPr>
          <w:rFonts w:eastAsia="Calibri" w:cs="Arial"/>
          <w:sz w:val="20"/>
          <w:szCs w:val="20"/>
          <w:lang w:val="es-ES_tradnl" w:eastAsia="es-MX"/>
        </w:rPr>
        <w:t xml:space="preserve">solicitud expresa, por escrito y legible del </w:t>
      </w:r>
      <w:r w:rsidR="00D04FD5" w:rsidRPr="00FA1172">
        <w:rPr>
          <w:rFonts w:eastAsia="Calibri" w:cs="Arial"/>
          <w:sz w:val="20"/>
          <w:szCs w:val="20"/>
          <w:lang w:val="es-ES_tradnl" w:eastAsia="es-MX"/>
        </w:rPr>
        <w:t>contratante</w:t>
      </w:r>
      <w:r w:rsidR="00660363" w:rsidRPr="00FA1172">
        <w:rPr>
          <w:rFonts w:eastAsia="Calibri" w:cs="Arial"/>
          <w:sz w:val="20"/>
          <w:szCs w:val="20"/>
          <w:lang w:val="es-ES_tradnl" w:eastAsia="es-MX"/>
        </w:rPr>
        <w:t xml:space="preserve"> que pretenda utilizar la Numeración No Geográfica</w:t>
      </w:r>
      <w:r w:rsidR="009140EB" w:rsidRPr="00FA1172">
        <w:rPr>
          <w:rFonts w:eastAsia="Calibri" w:cs="Arial"/>
          <w:sz w:val="20"/>
          <w:szCs w:val="20"/>
          <w:lang w:val="es-ES_tradnl" w:eastAsia="es-MX"/>
        </w:rPr>
        <w:t xml:space="preserve"> </w:t>
      </w:r>
      <w:r w:rsidR="00DD774C">
        <w:rPr>
          <w:rFonts w:eastAsia="Calibri" w:cs="Arial"/>
          <w:sz w:val="20"/>
          <w:szCs w:val="20"/>
          <w:lang w:val="es-ES_tradnl" w:eastAsia="es-MX"/>
        </w:rPr>
        <w:t>E</w:t>
      </w:r>
      <w:r w:rsidR="009140EB" w:rsidRPr="00FA1172">
        <w:rPr>
          <w:rFonts w:eastAsia="Calibri" w:cs="Arial"/>
          <w:sz w:val="20"/>
          <w:szCs w:val="20"/>
          <w:lang w:val="es-ES_tradnl" w:eastAsia="es-MX"/>
        </w:rPr>
        <w:t>specífica</w:t>
      </w:r>
      <w:r w:rsidR="004211FA" w:rsidRPr="00FA1172">
        <w:rPr>
          <w:sz w:val="20"/>
          <w:szCs w:val="20"/>
        </w:rPr>
        <w:t>,</w:t>
      </w:r>
      <w:r w:rsidR="004211FA" w:rsidRPr="00FA1172">
        <w:rPr>
          <w:rFonts w:cs="Arial"/>
          <w:sz w:val="20"/>
          <w:szCs w:val="20"/>
          <w:lang w:val="es-ES_tradnl"/>
        </w:rPr>
        <w:t xml:space="preserve"> la cual deberá de contener por lo menos la información siguiente:</w:t>
      </w:r>
    </w:p>
    <w:p w14:paraId="7937EF79" w14:textId="27506839" w:rsidR="004211FA" w:rsidRPr="00FA1172" w:rsidRDefault="004211FA" w:rsidP="007C07E3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Theme="minorHAnsi" w:hAnsiTheme="minorHAnsi" w:cs="Arial"/>
          <w:sz w:val="20"/>
          <w:szCs w:val="20"/>
          <w:lang w:val="es-ES_tradnl"/>
        </w:rPr>
      </w:pPr>
      <w:r w:rsidRPr="00FA1172">
        <w:rPr>
          <w:rFonts w:asciiTheme="minorHAnsi" w:hAnsiTheme="minorHAnsi" w:cs="Arial"/>
          <w:sz w:val="20"/>
          <w:szCs w:val="20"/>
          <w:lang w:val="es-ES_tradnl"/>
        </w:rPr>
        <w:t>Fecha de la solicitud;</w:t>
      </w:r>
    </w:p>
    <w:p w14:paraId="586EA22C" w14:textId="4D102C64" w:rsidR="004211FA" w:rsidRPr="00FA1172" w:rsidRDefault="004211FA" w:rsidP="007C07E3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Theme="minorHAnsi" w:hAnsiTheme="minorHAnsi" w:cs="Arial"/>
          <w:sz w:val="20"/>
          <w:szCs w:val="20"/>
          <w:lang w:val="es-ES_tradnl"/>
        </w:rPr>
      </w:pPr>
      <w:r w:rsidRPr="00FA1172">
        <w:rPr>
          <w:rFonts w:asciiTheme="minorHAnsi" w:hAnsiTheme="minorHAnsi" w:cs="Arial"/>
          <w:sz w:val="20"/>
          <w:szCs w:val="20"/>
          <w:lang w:val="es-ES_tradnl"/>
        </w:rPr>
        <w:t xml:space="preserve">Nombre, denominación o razón social del </w:t>
      </w:r>
      <w:r w:rsidR="00D04FD5" w:rsidRPr="00FA1172">
        <w:rPr>
          <w:rFonts w:asciiTheme="minorHAnsi" w:hAnsiTheme="minorHAnsi" w:cs="Arial"/>
          <w:sz w:val="20"/>
          <w:szCs w:val="20"/>
          <w:lang w:val="es-ES_tradnl"/>
        </w:rPr>
        <w:t>contratante</w:t>
      </w:r>
      <w:r w:rsidRPr="00FA1172">
        <w:rPr>
          <w:rFonts w:asciiTheme="minorHAnsi" w:hAnsiTheme="minorHAnsi" w:cs="Arial"/>
          <w:sz w:val="20"/>
          <w:szCs w:val="20"/>
          <w:lang w:val="es-ES_tradnl"/>
        </w:rPr>
        <w:t>;</w:t>
      </w:r>
    </w:p>
    <w:p w14:paraId="32EDD4C6" w14:textId="3C67305E" w:rsidR="004211FA" w:rsidRPr="00FA1172" w:rsidRDefault="004211FA" w:rsidP="007C07E3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Theme="minorHAnsi" w:hAnsiTheme="minorHAnsi" w:cs="Arial"/>
          <w:sz w:val="20"/>
          <w:szCs w:val="20"/>
          <w:lang w:val="es-ES_tradnl"/>
        </w:rPr>
      </w:pPr>
      <w:r w:rsidRPr="00FA1172">
        <w:rPr>
          <w:rFonts w:asciiTheme="minorHAnsi" w:hAnsiTheme="minorHAnsi" w:cs="Arial"/>
          <w:sz w:val="20"/>
          <w:szCs w:val="20"/>
          <w:lang w:val="es-ES_tradnl"/>
        </w:rPr>
        <w:t xml:space="preserve">En su caso, nombre del representante legal del </w:t>
      </w:r>
      <w:r w:rsidR="00D04FD5" w:rsidRPr="00FA1172">
        <w:rPr>
          <w:rFonts w:asciiTheme="minorHAnsi" w:hAnsiTheme="minorHAnsi" w:cs="Arial"/>
          <w:sz w:val="20"/>
          <w:szCs w:val="20"/>
          <w:lang w:val="es-ES_tradnl"/>
        </w:rPr>
        <w:t>contratante</w:t>
      </w:r>
      <w:r w:rsidRPr="00FA1172">
        <w:rPr>
          <w:rFonts w:asciiTheme="minorHAnsi" w:hAnsiTheme="minorHAnsi" w:cs="Arial"/>
          <w:sz w:val="20"/>
          <w:szCs w:val="20"/>
          <w:lang w:val="es-ES_tradnl"/>
        </w:rPr>
        <w:t>;</w:t>
      </w:r>
    </w:p>
    <w:p w14:paraId="1350F31B" w14:textId="46B436EC" w:rsidR="004211FA" w:rsidRPr="00FA1172" w:rsidRDefault="004211FA" w:rsidP="007C07E3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Theme="minorHAnsi" w:hAnsiTheme="minorHAnsi" w:cs="Arial"/>
          <w:sz w:val="20"/>
          <w:szCs w:val="20"/>
          <w:lang w:val="es-ES_tradnl"/>
        </w:rPr>
      </w:pPr>
      <w:r w:rsidRPr="00FA1172">
        <w:rPr>
          <w:rFonts w:asciiTheme="minorHAnsi" w:hAnsiTheme="minorHAnsi" w:cs="Arial"/>
          <w:sz w:val="20"/>
          <w:szCs w:val="20"/>
          <w:lang w:val="es-ES_tradnl"/>
        </w:rPr>
        <w:t xml:space="preserve">Nombre, denominación o razón social del Proveedor </w:t>
      </w:r>
      <w:r w:rsidR="00D04FD5" w:rsidRPr="00FA1172">
        <w:rPr>
          <w:rFonts w:asciiTheme="minorHAnsi" w:hAnsiTheme="minorHAnsi" w:cs="Arial"/>
          <w:sz w:val="20"/>
          <w:szCs w:val="20"/>
          <w:lang w:val="es-ES_tradnl"/>
        </w:rPr>
        <w:t xml:space="preserve">con el </w:t>
      </w:r>
      <w:r w:rsidRPr="00FA1172">
        <w:rPr>
          <w:rFonts w:asciiTheme="minorHAnsi" w:hAnsiTheme="minorHAnsi" w:cs="Arial"/>
          <w:sz w:val="20"/>
          <w:szCs w:val="20"/>
          <w:lang w:val="es-ES_tradnl"/>
        </w:rPr>
        <w:t xml:space="preserve">que </w:t>
      </w:r>
      <w:r w:rsidR="00D04FD5" w:rsidRPr="00FA1172">
        <w:rPr>
          <w:rFonts w:asciiTheme="minorHAnsi" w:hAnsiTheme="minorHAnsi" w:cs="Arial"/>
          <w:sz w:val="20"/>
          <w:szCs w:val="20"/>
          <w:lang w:val="es-ES_tradnl"/>
        </w:rPr>
        <w:t>contratará el servicio</w:t>
      </w:r>
      <w:r w:rsidRPr="00FA1172">
        <w:rPr>
          <w:rFonts w:asciiTheme="minorHAnsi" w:hAnsiTheme="minorHAnsi" w:cs="Arial"/>
          <w:sz w:val="20"/>
          <w:szCs w:val="20"/>
          <w:lang w:val="es-ES_tradnl"/>
        </w:rPr>
        <w:t>;</w:t>
      </w:r>
    </w:p>
    <w:p w14:paraId="27F88AA2" w14:textId="6D5BC0B9" w:rsidR="004211FA" w:rsidRPr="00FA1172" w:rsidRDefault="004211FA" w:rsidP="007C07E3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Theme="minorHAnsi" w:hAnsiTheme="minorHAnsi" w:cs="Arial"/>
          <w:sz w:val="20"/>
          <w:szCs w:val="20"/>
          <w:lang w:val="es-ES_tradnl"/>
        </w:rPr>
      </w:pPr>
      <w:r w:rsidRPr="00FA1172">
        <w:rPr>
          <w:rFonts w:asciiTheme="minorHAnsi" w:hAnsiTheme="minorHAnsi" w:cs="Arial"/>
          <w:sz w:val="20"/>
          <w:szCs w:val="20"/>
          <w:lang w:val="es-ES_tradnl"/>
        </w:rPr>
        <w:lastRenderedPageBreak/>
        <w:t>Número(s) No Geográfico(s) específico(s) que solicita;</w:t>
      </w:r>
      <w:r w:rsidR="00D04FD5" w:rsidRPr="00FA1172">
        <w:rPr>
          <w:rFonts w:asciiTheme="minorHAnsi" w:hAnsiTheme="minorHAnsi" w:cs="Arial"/>
          <w:sz w:val="20"/>
          <w:szCs w:val="20"/>
          <w:lang w:val="es-ES_tradnl"/>
        </w:rPr>
        <w:t xml:space="preserve"> y</w:t>
      </w:r>
    </w:p>
    <w:p w14:paraId="4217F8DF" w14:textId="0E95ADA5" w:rsidR="004211FA" w:rsidRPr="00183F7D" w:rsidRDefault="004211FA" w:rsidP="007C07E3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Theme="minorHAnsi" w:hAnsiTheme="minorHAnsi" w:cs="Arial"/>
          <w:sz w:val="20"/>
          <w:szCs w:val="20"/>
          <w:lang w:val="es-ES_tradnl"/>
        </w:rPr>
      </w:pPr>
      <w:r w:rsidRPr="00FA1172">
        <w:rPr>
          <w:rFonts w:asciiTheme="minorHAnsi" w:hAnsiTheme="minorHAnsi" w:cs="Arial"/>
          <w:sz w:val="20"/>
          <w:szCs w:val="20"/>
          <w:lang w:val="es-ES_tradnl"/>
        </w:rPr>
        <w:t xml:space="preserve">Firma del </w:t>
      </w:r>
      <w:r w:rsidR="00D04FD5" w:rsidRPr="00FA1172">
        <w:rPr>
          <w:rFonts w:asciiTheme="minorHAnsi" w:hAnsiTheme="minorHAnsi" w:cs="Arial"/>
          <w:sz w:val="20"/>
          <w:szCs w:val="20"/>
          <w:lang w:val="es-ES_tradnl"/>
        </w:rPr>
        <w:t>contratante</w:t>
      </w:r>
      <w:r w:rsidRPr="00FA1172">
        <w:rPr>
          <w:rFonts w:asciiTheme="minorHAnsi" w:hAnsiTheme="minorHAnsi" w:cs="Arial"/>
          <w:sz w:val="20"/>
          <w:szCs w:val="20"/>
          <w:lang w:val="es-ES_tradnl"/>
        </w:rPr>
        <w:t xml:space="preserve"> o en su caso de su representante legal.</w:t>
      </w:r>
    </w:p>
    <w:p w14:paraId="3DBF17BA" w14:textId="64CC16F4" w:rsidR="000D2460" w:rsidRPr="00FA1172" w:rsidRDefault="000D2460" w:rsidP="007C07E3">
      <w:pPr>
        <w:spacing w:line="276" w:lineRule="auto"/>
        <w:jc w:val="both"/>
        <w:rPr>
          <w:sz w:val="20"/>
          <w:szCs w:val="20"/>
        </w:rPr>
      </w:pPr>
      <w:r w:rsidRPr="00FA1172">
        <w:rPr>
          <w:sz w:val="20"/>
          <w:szCs w:val="20"/>
        </w:rPr>
        <w:t>Nota: El nombre del archivo que se cargue en el Sistema Electrónico deberá cumplir con la siguiente nomenclatura: IDO/IDA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="002D5868">
        <w:rPr>
          <w:sz w:val="20"/>
          <w:szCs w:val="20"/>
        </w:rPr>
        <w:t>_1</w:t>
      </w:r>
      <w:r w:rsidRPr="00FA1172">
        <w:rPr>
          <w:sz w:val="20"/>
          <w:szCs w:val="20"/>
        </w:rPr>
        <w:t>DDMMAAAA.pdf.</w:t>
      </w:r>
    </w:p>
    <w:p w14:paraId="66FE141C" w14:textId="1A532F7A" w:rsidR="000D2460" w:rsidRPr="00FA1172" w:rsidRDefault="000D2460" w:rsidP="007C07E3">
      <w:pPr>
        <w:spacing w:line="276" w:lineRule="auto"/>
        <w:jc w:val="both"/>
        <w:rPr>
          <w:sz w:val="20"/>
          <w:szCs w:val="20"/>
        </w:rPr>
      </w:pPr>
      <w:r w:rsidRPr="00FA1172">
        <w:rPr>
          <w:sz w:val="20"/>
          <w:szCs w:val="20"/>
        </w:rPr>
        <w:t>Donde:</w:t>
      </w:r>
    </w:p>
    <w:p w14:paraId="3C565256" w14:textId="5E1FA520" w:rsidR="000D2460" w:rsidRPr="00FA1172" w:rsidRDefault="000D2460" w:rsidP="007C07E3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FA1172">
        <w:rPr>
          <w:rFonts w:eastAsiaTheme="minorEastAsia"/>
          <w:sz w:val="20"/>
          <w:szCs w:val="20"/>
          <w:lang w:val="es-ES_tradnl" w:eastAsia="es-ES"/>
        </w:rPr>
        <w:t xml:space="preserve"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</w:t>
      </w:r>
      <w:r w:rsidR="00183F7D">
        <w:rPr>
          <w:rFonts w:eastAsiaTheme="minorEastAsia"/>
          <w:sz w:val="20"/>
          <w:szCs w:val="20"/>
          <w:lang w:val="es-ES_tradnl" w:eastAsia="es-ES"/>
        </w:rPr>
        <w:t>servicios de telecomunicaciones;</w:t>
      </w:r>
    </w:p>
    <w:p w14:paraId="56A170C0" w14:textId="0CC5A2CC" w:rsidR="000D2460" w:rsidRPr="00FA1172" w:rsidRDefault="002D5868" w:rsidP="007C07E3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>
        <w:rPr>
          <w:sz w:val="20"/>
          <w:szCs w:val="20"/>
        </w:rPr>
        <w:t>_1</w:t>
      </w:r>
      <w:r w:rsidR="00B6467A">
        <w:rPr>
          <w:sz w:val="20"/>
          <w:szCs w:val="20"/>
        </w:rPr>
        <w:t>.-</w:t>
      </w:r>
      <w:r w:rsidR="000D2460" w:rsidRPr="00FA1172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91DCD">
        <w:rPr>
          <w:rFonts w:eastAsiaTheme="minorEastAsia"/>
          <w:sz w:val="20"/>
          <w:szCs w:val="20"/>
          <w:lang w:val="es-ES_tradnl" w:eastAsia="es-ES"/>
        </w:rPr>
        <w:t>E</w:t>
      </w:r>
      <w:r w:rsidR="000D2460" w:rsidRPr="00FA1172">
        <w:rPr>
          <w:rFonts w:eastAsiaTheme="minorEastAsia"/>
          <w:sz w:val="20"/>
          <w:szCs w:val="20"/>
          <w:lang w:val="es-ES_tradnl" w:eastAsia="es-ES"/>
        </w:rPr>
        <w:t xml:space="preserve">s un texto fijo que identifica el archivo de </w:t>
      </w:r>
      <w:r w:rsidR="00814C49" w:rsidRPr="00FA1172">
        <w:rPr>
          <w:rFonts w:eastAsiaTheme="minorEastAsia"/>
          <w:sz w:val="20"/>
          <w:szCs w:val="20"/>
          <w:lang w:val="es-ES_tradnl" w:eastAsia="es-ES"/>
        </w:rPr>
        <w:t xml:space="preserve">solicitud del </w:t>
      </w:r>
      <w:r w:rsidR="00D04FD5" w:rsidRPr="00FA1172">
        <w:rPr>
          <w:rFonts w:eastAsiaTheme="minorEastAsia"/>
          <w:sz w:val="20"/>
          <w:szCs w:val="20"/>
          <w:lang w:val="es-ES_tradnl" w:eastAsia="es-ES"/>
        </w:rPr>
        <w:t>contratante</w:t>
      </w:r>
      <w:r w:rsidR="00814C49" w:rsidRPr="00FA1172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0D2460" w:rsidRPr="00FA1172">
        <w:rPr>
          <w:rFonts w:eastAsiaTheme="minorEastAsia"/>
          <w:sz w:val="20"/>
          <w:szCs w:val="20"/>
          <w:lang w:val="es-ES_tradnl" w:eastAsia="es-ES"/>
        </w:rPr>
        <w:t>(</w:t>
      </w:r>
      <w:r w:rsidR="00814C49" w:rsidRPr="00FA1172">
        <w:rPr>
          <w:rFonts w:eastAsia="Calibri" w:cs="Arial"/>
          <w:sz w:val="20"/>
          <w:szCs w:val="20"/>
          <w:lang w:val="es-ES_tradnl" w:eastAsia="es-MX"/>
        </w:rPr>
        <w:t xml:space="preserve">solicitud expresa, por escrito y legible del </w:t>
      </w:r>
      <w:r w:rsidR="00D04FD5" w:rsidRPr="00FA1172">
        <w:rPr>
          <w:rFonts w:eastAsia="Calibri" w:cs="Arial"/>
          <w:sz w:val="20"/>
          <w:szCs w:val="20"/>
          <w:lang w:val="es-ES_tradnl" w:eastAsia="es-MX"/>
        </w:rPr>
        <w:t>contratante</w:t>
      </w:r>
      <w:r w:rsidR="00814C49" w:rsidRPr="00FA1172">
        <w:rPr>
          <w:rFonts w:eastAsia="Calibri" w:cs="Arial"/>
          <w:sz w:val="20"/>
          <w:szCs w:val="20"/>
          <w:lang w:val="es-ES_tradnl" w:eastAsia="es-MX"/>
        </w:rPr>
        <w:t xml:space="preserve"> que pretenda utilizar la Numeración No Geográfica</w:t>
      </w:r>
      <w:r w:rsidR="009140EB" w:rsidRPr="00FA1172">
        <w:rPr>
          <w:rFonts w:eastAsia="Calibri" w:cs="Arial"/>
          <w:sz w:val="20"/>
          <w:szCs w:val="20"/>
          <w:lang w:val="es-ES_tradnl" w:eastAsia="es-MX"/>
        </w:rPr>
        <w:t xml:space="preserve"> </w:t>
      </w:r>
      <w:r w:rsidR="00DD774C">
        <w:rPr>
          <w:rFonts w:eastAsia="Calibri" w:cs="Arial"/>
          <w:sz w:val="20"/>
          <w:szCs w:val="20"/>
          <w:lang w:val="es-ES_tradnl" w:eastAsia="es-MX"/>
        </w:rPr>
        <w:t>E</w:t>
      </w:r>
      <w:r w:rsidR="009140EB" w:rsidRPr="00FA1172">
        <w:rPr>
          <w:rFonts w:eastAsia="Calibri" w:cs="Arial"/>
          <w:sz w:val="20"/>
          <w:szCs w:val="20"/>
          <w:lang w:val="es-ES_tradnl" w:eastAsia="es-MX"/>
        </w:rPr>
        <w:t>specífica</w:t>
      </w:r>
      <w:r w:rsidR="00183F7D">
        <w:rPr>
          <w:rFonts w:eastAsiaTheme="minorEastAsia"/>
          <w:sz w:val="20"/>
          <w:szCs w:val="20"/>
          <w:lang w:val="es-ES_tradnl" w:eastAsia="es-ES"/>
        </w:rPr>
        <w:t>); y</w:t>
      </w:r>
    </w:p>
    <w:p w14:paraId="0A6F68D8" w14:textId="3D198809" w:rsidR="000D2460" w:rsidRPr="00FA1172" w:rsidRDefault="000D2460" w:rsidP="007C07E3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FA1172">
        <w:rPr>
          <w:rFonts w:eastAsiaTheme="minorEastAsia"/>
          <w:sz w:val="20"/>
          <w:szCs w:val="20"/>
          <w:lang w:val="es-ES_tradnl" w:eastAsia="es-ES"/>
        </w:rPr>
        <w:t>DDMMAAAA</w:t>
      </w:r>
      <w:r w:rsidR="00B6467A">
        <w:rPr>
          <w:rFonts w:eastAsiaTheme="minorEastAsia"/>
          <w:sz w:val="20"/>
          <w:szCs w:val="20"/>
          <w:lang w:val="es-ES_tradnl" w:eastAsia="es-ES"/>
        </w:rPr>
        <w:t>.-</w:t>
      </w:r>
      <w:r w:rsidRPr="00FA1172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91DCD">
        <w:rPr>
          <w:rFonts w:eastAsiaTheme="minorEastAsia"/>
          <w:sz w:val="20"/>
          <w:szCs w:val="20"/>
          <w:lang w:val="es-ES_tradnl" w:eastAsia="es-ES"/>
        </w:rPr>
        <w:t>C</w:t>
      </w:r>
      <w:r w:rsidRPr="00FA1172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6F15D9F1" w14:textId="77777777" w:rsidR="000D2460" w:rsidRPr="00FA1172" w:rsidRDefault="000D2460" w:rsidP="007C07E3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03FC5D8C" w14:textId="35FED6B9" w:rsidR="000D2460" w:rsidRDefault="000D2460" w:rsidP="00183F7D">
      <w:pPr>
        <w:spacing w:line="276" w:lineRule="auto"/>
        <w:ind w:left="708"/>
        <w:jc w:val="both"/>
        <w:rPr>
          <w:sz w:val="20"/>
          <w:szCs w:val="20"/>
        </w:rPr>
      </w:pPr>
      <w:r w:rsidRPr="00FA1172">
        <w:rPr>
          <w:sz w:val="20"/>
          <w:szCs w:val="20"/>
        </w:rPr>
        <w:t>Ejemplo: 983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="002D5868">
        <w:rPr>
          <w:sz w:val="20"/>
          <w:szCs w:val="20"/>
        </w:rPr>
        <w:t>_1</w:t>
      </w:r>
      <w:r w:rsidRPr="00FA1172">
        <w:rPr>
          <w:sz w:val="20"/>
          <w:szCs w:val="20"/>
        </w:rPr>
        <w:t>15032017.</w:t>
      </w:r>
      <w:r w:rsidR="00814C49" w:rsidRPr="00FA1172">
        <w:rPr>
          <w:sz w:val="20"/>
          <w:szCs w:val="20"/>
        </w:rPr>
        <w:t>pdf</w:t>
      </w:r>
    </w:p>
    <w:p w14:paraId="1B2EE9B2" w14:textId="410427D9" w:rsidR="009C1F18" w:rsidRPr="00977D6E" w:rsidRDefault="009C1F18" w:rsidP="007C07E3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977D6E">
        <w:rPr>
          <w:rFonts w:eastAsiaTheme="minorEastAsia"/>
          <w:b/>
          <w:lang w:val="es-ES_tradnl" w:eastAsia="es-ES"/>
        </w:rPr>
        <w:t>Justificación de la solicitud.</w:t>
      </w:r>
    </w:p>
    <w:p w14:paraId="71C808F5" w14:textId="77777777" w:rsidR="009C1F18" w:rsidRPr="009C1F18" w:rsidRDefault="009C1F18" w:rsidP="007C07E3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0"/>
          <w:szCs w:val="20"/>
          <w:lang w:val="es-ES_tradnl" w:eastAsia="es-ES"/>
        </w:rPr>
      </w:pPr>
    </w:p>
    <w:p w14:paraId="220CA128" w14:textId="3289DEF1" w:rsidR="009C1F18" w:rsidRPr="009C1F18" w:rsidRDefault="009C1F18" w:rsidP="007C07E3">
      <w:pPr>
        <w:spacing w:line="276" w:lineRule="auto"/>
        <w:jc w:val="both"/>
        <w:rPr>
          <w:sz w:val="20"/>
          <w:szCs w:val="20"/>
        </w:rPr>
      </w:pPr>
      <w:r w:rsidRPr="009C1F18">
        <w:rPr>
          <w:sz w:val="20"/>
          <w:szCs w:val="20"/>
        </w:rPr>
        <w:t xml:space="preserve">El </w:t>
      </w:r>
      <w:r w:rsidR="007C07E3">
        <w:rPr>
          <w:sz w:val="20"/>
          <w:szCs w:val="20"/>
        </w:rPr>
        <w:t>Proveedor</w:t>
      </w:r>
      <w:r w:rsidRPr="009C1F18">
        <w:rPr>
          <w:sz w:val="20"/>
          <w:szCs w:val="20"/>
        </w:rPr>
        <w:t xml:space="preserve"> </w:t>
      </w:r>
      <w:r w:rsidR="007C07E3">
        <w:rPr>
          <w:sz w:val="20"/>
          <w:szCs w:val="20"/>
        </w:rPr>
        <w:t>podrá</w:t>
      </w:r>
      <w:r w:rsidRPr="009C1F18">
        <w:rPr>
          <w:sz w:val="20"/>
          <w:szCs w:val="20"/>
        </w:rPr>
        <w:t xml:space="preserve"> presentar </w:t>
      </w:r>
      <w:r w:rsidR="00670D4E">
        <w:rPr>
          <w:sz w:val="20"/>
          <w:szCs w:val="20"/>
        </w:rPr>
        <w:t>un documento electrónico en</w:t>
      </w:r>
      <w:r w:rsidR="00670D4E" w:rsidRPr="00C13B4B">
        <w:rPr>
          <w:sz w:val="20"/>
          <w:szCs w:val="20"/>
        </w:rPr>
        <w:t xml:space="preserve"> formato </w:t>
      </w:r>
      <w:r w:rsidR="00670D4E">
        <w:rPr>
          <w:sz w:val="20"/>
          <w:szCs w:val="20"/>
        </w:rPr>
        <w:t>Word o PDF</w:t>
      </w:r>
      <w:r w:rsidRPr="009C1F18">
        <w:rPr>
          <w:sz w:val="20"/>
          <w:szCs w:val="20"/>
        </w:rPr>
        <w:t xml:space="preserve">, mismo que deberá contener los motivos, razones o circunstancias por los cuales se justifica la </w:t>
      </w:r>
      <w:r w:rsidR="00083CF7">
        <w:rPr>
          <w:sz w:val="20"/>
          <w:szCs w:val="20"/>
        </w:rPr>
        <w:t xml:space="preserve">asignación de </w:t>
      </w:r>
      <w:r w:rsidRPr="009C1F18">
        <w:rPr>
          <w:sz w:val="20"/>
          <w:szCs w:val="20"/>
        </w:rPr>
        <w:t>Númer</w:t>
      </w:r>
      <w:r>
        <w:rPr>
          <w:sz w:val="20"/>
          <w:szCs w:val="20"/>
        </w:rPr>
        <w:t xml:space="preserve">os No Geográficos </w:t>
      </w:r>
      <w:r w:rsidR="00DD774C">
        <w:rPr>
          <w:sz w:val="20"/>
          <w:szCs w:val="20"/>
        </w:rPr>
        <w:t>E</w:t>
      </w:r>
      <w:r>
        <w:rPr>
          <w:sz w:val="20"/>
          <w:szCs w:val="20"/>
        </w:rPr>
        <w:t>specíficos</w:t>
      </w:r>
      <w:r w:rsidRPr="009C1F18">
        <w:rPr>
          <w:sz w:val="20"/>
          <w:szCs w:val="20"/>
        </w:rPr>
        <w:t>.</w:t>
      </w:r>
    </w:p>
    <w:p w14:paraId="598F42A3" w14:textId="1DE5C031" w:rsidR="009C1F18" w:rsidRPr="009C1F18" w:rsidRDefault="009C1F18" w:rsidP="007C07E3">
      <w:pPr>
        <w:spacing w:line="276" w:lineRule="auto"/>
        <w:jc w:val="both"/>
        <w:rPr>
          <w:sz w:val="20"/>
          <w:szCs w:val="20"/>
        </w:rPr>
      </w:pPr>
      <w:r w:rsidRPr="009C1F18">
        <w:rPr>
          <w:sz w:val="20"/>
          <w:szCs w:val="20"/>
        </w:rPr>
        <w:t>Nota: El nombre del archivo que se cargue en el Sistema Electrónico deberá cumplir con la siguiente nomenclatura: IDO</w:t>
      </w:r>
      <w:r>
        <w:rPr>
          <w:sz w:val="20"/>
          <w:szCs w:val="20"/>
        </w:rPr>
        <w:t>/ID</w:t>
      </w:r>
      <w:r w:rsidR="005A665E">
        <w:rPr>
          <w:sz w:val="20"/>
          <w:szCs w:val="20"/>
        </w:rPr>
        <w:t>A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="002D5868">
        <w:rPr>
          <w:sz w:val="20"/>
          <w:szCs w:val="20"/>
        </w:rPr>
        <w:t>_2</w:t>
      </w:r>
      <w:r w:rsidRPr="009C1F18">
        <w:rPr>
          <w:sz w:val="20"/>
          <w:szCs w:val="20"/>
        </w:rPr>
        <w:t>DDMMAAAA.docx o IDO/IDA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="002D5868">
        <w:rPr>
          <w:sz w:val="20"/>
          <w:szCs w:val="20"/>
        </w:rPr>
        <w:t>_2</w:t>
      </w:r>
      <w:r w:rsidRPr="009C1F18">
        <w:rPr>
          <w:sz w:val="20"/>
          <w:szCs w:val="20"/>
        </w:rPr>
        <w:t>DDMMAAAA.pdf.</w:t>
      </w:r>
    </w:p>
    <w:p w14:paraId="67FC4F83" w14:textId="77777777" w:rsidR="009C1F18" w:rsidRPr="009C1F18" w:rsidRDefault="009C1F18" w:rsidP="007C07E3">
      <w:pPr>
        <w:spacing w:line="276" w:lineRule="auto"/>
        <w:jc w:val="both"/>
        <w:rPr>
          <w:sz w:val="20"/>
          <w:szCs w:val="20"/>
        </w:rPr>
      </w:pPr>
      <w:r w:rsidRPr="009C1F18">
        <w:rPr>
          <w:sz w:val="20"/>
          <w:szCs w:val="20"/>
        </w:rPr>
        <w:t>Donde:</w:t>
      </w:r>
    </w:p>
    <w:p w14:paraId="55834ECC" w14:textId="77777777" w:rsidR="009C1F18" w:rsidRPr="009C1F18" w:rsidRDefault="009C1F18" w:rsidP="007C07E3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9C1F18">
        <w:rPr>
          <w:rFonts w:eastAsiaTheme="minorEastAsia"/>
          <w:sz w:val="20"/>
          <w:szCs w:val="20"/>
          <w:lang w:val="es-ES_tradnl" w:eastAsia="es-ES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telecomunicaciones;</w:t>
      </w:r>
    </w:p>
    <w:p w14:paraId="2972CBC4" w14:textId="4583B92D" w:rsidR="009C1F18" w:rsidRPr="009C1F18" w:rsidRDefault="002D5868" w:rsidP="007C07E3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>
        <w:rPr>
          <w:sz w:val="20"/>
          <w:szCs w:val="20"/>
        </w:rPr>
        <w:t>_2</w:t>
      </w:r>
      <w:r w:rsidR="00B6467A">
        <w:rPr>
          <w:sz w:val="20"/>
          <w:szCs w:val="20"/>
        </w:rPr>
        <w:t>.-</w:t>
      </w:r>
      <w:r w:rsidR="009C1F18" w:rsidRPr="009C1F18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91DCD">
        <w:rPr>
          <w:rFonts w:eastAsiaTheme="minorEastAsia"/>
          <w:sz w:val="20"/>
          <w:szCs w:val="20"/>
          <w:lang w:val="es-ES_tradnl" w:eastAsia="es-ES"/>
        </w:rPr>
        <w:t>E</w:t>
      </w:r>
      <w:r w:rsidR="009C1F18" w:rsidRPr="009C1F18">
        <w:rPr>
          <w:rFonts w:eastAsiaTheme="minorEastAsia"/>
          <w:sz w:val="20"/>
          <w:szCs w:val="20"/>
          <w:lang w:val="es-ES_tradnl" w:eastAsia="es-ES"/>
        </w:rPr>
        <w:t xml:space="preserve">s un texto fijo que identifica el archivo de justificación (justificación de la </w:t>
      </w:r>
      <w:r w:rsidR="009C1F18">
        <w:rPr>
          <w:rFonts w:eastAsiaTheme="minorEastAsia"/>
          <w:sz w:val="20"/>
          <w:szCs w:val="20"/>
          <w:lang w:val="es-ES_tradnl" w:eastAsia="es-ES"/>
        </w:rPr>
        <w:t xml:space="preserve">asignación de Números No Geógrafos </w:t>
      </w:r>
      <w:r w:rsidR="00DD774C">
        <w:rPr>
          <w:rFonts w:eastAsiaTheme="minorEastAsia"/>
          <w:sz w:val="20"/>
          <w:szCs w:val="20"/>
          <w:lang w:val="es-ES_tradnl" w:eastAsia="es-ES"/>
        </w:rPr>
        <w:t>E</w:t>
      </w:r>
      <w:r w:rsidR="009C1F18">
        <w:rPr>
          <w:rFonts w:eastAsiaTheme="minorEastAsia"/>
          <w:sz w:val="20"/>
          <w:szCs w:val="20"/>
          <w:lang w:val="es-ES_tradnl" w:eastAsia="es-ES"/>
        </w:rPr>
        <w:t>specíficos</w:t>
      </w:r>
      <w:r w:rsidR="009C1F18" w:rsidRPr="009C1F18">
        <w:rPr>
          <w:rFonts w:eastAsiaTheme="minorEastAsia"/>
          <w:sz w:val="20"/>
          <w:szCs w:val="20"/>
          <w:lang w:val="es-ES_tradnl" w:eastAsia="es-ES"/>
        </w:rPr>
        <w:t>); y</w:t>
      </w:r>
    </w:p>
    <w:p w14:paraId="33FFE802" w14:textId="1F66913F" w:rsidR="009C1F18" w:rsidRPr="009C1F18" w:rsidRDefault="009C1F18" w:rsidP="007C07E3">
      <w:pPr>
        <w:numPr>
          <w:ilvl w:val="0"/>
          <w:numId w:val="9"/>
        </w:numPr>
        <w:spacing w:after="0" w:line="276" w:lineRule="auto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  <w:r w:rsidRPr="009C1F18">
        <w:rPr>
          <w:rFonts w:eastAsiaTheme="minorEastAsia"/>
          <w:sz w:val="20"/>
          <w:szCs w:val="20"/>
          <w:lang w:val="es-ES_tradnl" w:eastAsia="es-ES"/>
        </w:rPr>
        <w:t>DDMMAAAA</w:t>
      </w:r>
      <w:r w:rsidR="00B6467A">
        <w:rPr>
          <w:rFonts w:eastAsiaTheme="minorEastAsia"/>
          <w:sz w:val="20"/>
          <w:szCs w:val="20"/>
          <w:lang w:val="es-ES_tradnl" w:eastAsia="es-ES"/>
        </w:rPr>
        <w:t>.-</w:t>
      </w:r>
      <w:r w:rsidRPr="009C1F18">
        <w:rPr>
          <w:rFonts w:eastAsiaTheme="minorEastAsia"/>
          <w:sz w:val="20"/>
          <w:szCs w:val="20"/>
          <w:lang w:val="es-ES_tradnl" w:eastAsia="es-ES"/>
        </w:rPr>
        <w:t xml:space="preserve"> </w:t>
      </w:r>
      <w:r w:rsidR="00591DCD">
        <w:rPr>
          <w:rFonts w:eastAsiaTheme="minorEastAsia"/>
          <w:sz w:val="20"/>
          <w:szCs w:val="20"/>
          <w:lang w:val="es-ES_tradnl" w:eastAsia="es-ES"/>
        </w:rPr>
        <w:t>C</w:t>
      </w:r>
      <w:r w:rsidRPr="009C1F18">
        <w:rPr>
          <w:rFonts w:eastAsiaTheme="minorEastAsia"/>
          <w:sz w:val="20"/>
          <w:szCs w:val="20"/>
          <w:lang w:val="es-ES_tradnl" w:eastAsia="es-ES"/>
        </w:rPr>
        <w:t>orresponde a la fecha de la solicitud. DD corresponde al día (2 dígitos), MM corresponde al mes (2 dígitos) y AAAA corresponde al año (4 dígitos).</w:t>
      </w:r>
    </w:p>
    <w:p w14:paraId="7B746B57" w14:textId="77777777" w:rsidR="009C1F18" w:rsidRPr="009C1F18" w:rsidRDefault="009C1F18" w:rsidP="007C07E3">
      <w:pPr>
        <w:spacing w:after="0" w:line="276" w:lineRule="auto"/>
        <w:ind w:left="720"/>
        <w:contextualSpacing/>
        <w:jc w:val="both"/>
        <w:rPr>
          <w:rFonts w:eastAsiaTheme="minorEastAsia"/>
          <w:sz w:val="20"/>
          <w:szCs w:val="20"/>
          <w:lang w:val="es-ES_tradnl" w:eastAsia="es-ES"/>
        </w:rPr>
      </w:pPr>
    </w:p>
    <w:p w14:paraId="3C46E7E9" w14:textId="369DC6C5" w:rsidR="009C1F18" w:rsidRPr="009C1F18" w:rsidRDefault="009C1F18" w:rsidP="007C07E3">
      <w:pPr>
        <w:spacing w:line="276" w:lineRule="auto"/>
        <w:ind w:left="708"/>
        <w:jc w:val="both"/>
        <w:rPr>
          <w:sz w:val="20"/>
          <w:szCs w:val="20"/>
        </w:rPr>
      </w:pPr>
      <w:r w:rsidRPr="009C1F18">
        <w:rPr>
          <w:sz w:val="20"/>
          <w:szCs w:val="20"/>
        </w:rPr>
        <w:t>Ejemplo: 983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="002D5868">
        <w:rPr>
          <w:sz w:val="20"/>
          <w:szCs w:val="20"/>
        </w:rPr>
        <w:t>_2</w:t>
      </w:r>
      <w:r w:rsidRPr="009C1F18">
        <w:rPr>
          <w:sz w:val="20"/>
          <w:szCs w:val="20"/>
        </w:rPr>
        <w:t>15032017.docx</w:t>
      </w:r>
    </w:p>
    <w:p w14:paraId="59382212" w14:textId="5C2D6EFE" w:rsidR="00814C49" w:rsidRPr="005503DA" w:rsidRDefault="009C1F18" w:rsidP="00183F7D">
      <w:pPr>
        <w:spacing w:line="276" w:lineRule="auto"/>
        <w:ind w:left="708"/>
        <w:jc w:val="both"/>
        <w:rPr>
          <w:sz w:val="20"/>
          <w:szCs w:val="20"/>
        </w:rPr>
      </w:pPr>
      <w:r w:rsidRPr="009C1F18">
        <w:rPr>
          <w:sz w:val="20"/>
          <w:szCs w:val="20"/>
        </w:rPr>
        <w:t xml:space="preserve">                 983</w:t>
      </w:r>
      <w:r w:rsidR="002D5868">
        <w:rPr>
          <w:sz w:val="20"/>
          <w:szCs w:val="20"/>
        </w:rPr>
        <w:t>H3</w:t>
      </w:r>
      <w:r w:rsidR="00E71550">
        <w:rPr>
          <w:sz w:val="20"/>
          <w:szCs w:val="20"/>
        </w:rPr>
        <w:t>1</w:t>
      </w:r>
      <w:r w:rsidR="00EF761B">
        <w:rPr>
          <w:sz w:val="20"/>
          <w:szCs w:val="20"/>
        </w:rPr>
        <w:t>13</w:t>
      </w:r>
      <w:r w:rsidR="002D5868">
        <w:rPr>
          <w:sz w:val="20"/>
          <w:szCs w:val="20"/>
        </w:rPr>
        <w:t>_2</w:t>
      </w:r>
      <w:r w:rsidRPr="009C1F18">
        <w:rPr>
          <w:sz w:val="20"/>
          <w:szCs w:val="20"/>
        </w:rPr>
        <w:t>15032017.pdf</w:t>
      </w:r>
    </w:p>
    <w:sectPr w:rsidR="00814C49" w:rsidRPr="005503DA" w:rsidSect="002E5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4FA2B" w14:textId="77777777" w:rsidR="00AD3A53" w:rsidRDefault="00AD3A53" w:rsidP="009E4CB1">
      <w:pPr>
        <w:spacing w:after="0" w:line="240" w:lineRule="auto"/>
      </w:pPr>
      <w:r>
        <w:separator/>
      </w:r>
    </w:p>
  </w:endnote>
  <w:endnote w:type="continuationSeparator" w:id="0">
    <w:p w14:paraId="128B0EB9" w14:textId="77777777" w:rsidR="00AD3A53" w:rsidRDefault="00AD3A53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458A7" w14:textId="77777777" w:rsidR="009C439C" w:rsidRDefault="009C439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55B24" w14:textId="77777777" w:rsidR="009C439C" w:rsidRDefault="009C439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FE973" w14:textId="77777777" w:rsidR="009C439C" w:rsidRDefault="009C43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20B9E" w14:textId="77777777" w:rsidR="00AD3A53" w:rsidRDefault="00AD3A53" w:rsidP="009E4CB1">
      <w:pPr>
        <w:spacing w:after="0" w:line="240" w:lineRule="auto"/>
      </w:pPr>
      <w:r>
        <w:separator/>
      </w:r>
    </w:p>
  </w:footnote>
  <w:footnote w:type="continuationSeparator" w:id="0">
    <w:p w14:paraId="2CE8FF0C" w14:textId="77777777" w:rsidR="00AD3A53" w:rsidRDefault="00AD3A53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746FA" w14:textId="77777777" w:rsidR="009C439C" w:rsidRDefault="009C439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0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183"/>
      <w:gridCol w:w="2411"/>
      <w:gridCol w:w="926"/>
      <w:gridCol w:w="1489"/>
      <w:gridCol w:w="1974"/>
    </w:tblGrid>
    <w:tr w:rsidR="00E41359" w:rsidRPr="00072EB7" w14:paraId="723AC2A2" w14:textId="77777777" w:rsidTr="00DD3900">
      <w:trPr>
        <w:trHeight w:val="785"/>
      </w:trPr>
      <w:tc>
        <w:tcPr>
          <w:tcW w:w="311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800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E41359" w:rsidRPr="00C05DCB" w:rsidRDefault="00E41359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354A56DE" w:rsidR="00E41359" w:rsidRPr="00072EB7" w:rsidRDefault="00E41359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</w:t>
          </w:r>
          <w:r w:rsidR="00107198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ASIGNACIÓN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DE NÚMEROS NO GEOGRÁFICOS</w:t>
          </w:r>
          <w:r w:rsidR="003E32EF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ESPECÍFICOS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2CB4E302" w:rsidR="00E41359" w:rsidRPr="00072EB7" w:rsidRDefault="00670D4E" w:rsidP="002738F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9C439C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2738F1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13</w:t>
          </w:r>
        </w:p>
      </w:tc>
    </w:tr>
    <w:tr w:rsidR="00E41359" w:rsidRPr="00072EB7" w14:paraId="2FDA6E6C" w14:textId="77777777" w:rsidTr="00DD3900">
      <w:trPr>
        <w:trHeight w:val="512"/>
      </w:trPr>
      <w:tc>
        <w:tcPr>
          <w:tcW w:w="3117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800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E41359" w:rsidRPr="00072EB7" w:rsidRDefault="00E41359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E41359" w:rsidRPr="00072EB7" w14:paraId="18BD191F" w14:textId="77777777" w:rsidTr="00DD3900">
      <w:trPr>
        <w:trHeight w:val="336"/>
      </w:trPr>
      <w:tc>
        <w:tcPr>
          <w:tcW w:w="311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94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E41359" w:rsidRPr="00072EB7" w:rsidRDefault="00E4135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7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E41359" w:rsidRPr="00072EB7" w:rsidRDefault="00E41359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E41359" w:rsidRDefault="00E4135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42344" w14:textId="77777777" w:rsidR="009C439C" w:rsidRDefault="009C439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026E4"/>
    <w:multiLevelType w:val="multilevel"/>
    <w:tmpl w:val="329270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45839"/>
    <w:multiLevelType w:val="hybridMultilevel"/>
    <w:tmpl w:val="ABFEB4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250F"/>
    <w:rsid w:val="00017E14"/>
    <w:rsid w:val="00041070"/>
    <w:rsid w:val="00052EE3"/>
    <w:rsid w:val="00071EF1"/>
    <w:rsid w:val="00083CF7"/>
    <w:rsid w:val="000B2B25"/>
    <w:rsid w:val="000C2A3A"/>
    <w:rsid w:val="000D2460"/>
    <w:rsid w:val="00107198"/>
    <w:rsid w:val="00140FFE"/>
    <w:rsid w:val="00183F7D"/>
    <w:rsid w:val="001939C4"/>
    <w:rsid w:val="002003C8"/>
    <w:rsid w:val="00220B94"/>
    <w:rsid w:val="002423CE"/>
    <w:rsid w:val="00245048"/>
    <w:rsid w:val="002618CC"/>
    <w:rsid w:val="002738F1"/>
    <w:rsid w:val="002744EA"/>
    <w:rsid w:val="002C568E"/>
    <w:rsid w:val="002D5868"/>
    <w:rsid w:val="002D59C4"/>
    <w:rsid w:val="002E546E"/>
    <w:rsid w:val="00310090"/>
    <w:rsid w:val="00324311"/>
    <w:rsid w:val="00330A73"/>
    <w:rsid w:val="0033270B"/>
    <w:rsid w:val="003374A6"/>
    <w:rsid w:val="003503FC"/>
    <w:rsid w:val="00366CA8"/>
    <w:rsid w:val="00367562"/>
    <w:rsid w:val="003B7CA0"/>
    <w:rsid w:val="003D60EF"/>
    <w:rsid w:val="003D740B"/>
    <w:rsid w:val="003E32EF"/>
    <w:rsid w:val="00401340"/>
    <w:rsid w:val="00407776"/>
    <w:rsid w:val="004211FA"/>
    <w:rsid w:val="004332E2"/>
    <w:rsid w:val="0043793D"/>
    <w:rsid w:val="00465D49"/>
    <w:rsid w:val="004A5F81"/>
    <w:rsid w:val="004E5747"/>
    <w:rsid w:val="004F4020"/>
    <w:rsid w:val="00526F37"/>
    <w:rsid w:val="005503DA"/>
    <w:rsid w:val="005833E4"/>
    <w:rsid w:val="00591DCD"/>
    <w:rsid w:val="005A21A7"/>
    <w:rsid w:val="005A665E"/>
    <w:rsid w:val="005C6ABA"/>
    <w:rsid w:val="0060456E"/>
    <w:rsid w:val="00621ADE"/>
    <w:rsid w:val="0064101D"/>
    <w:rsid w:val="00660363"/>
    <w:rsid w:val="00670D4E"/>
    <w:rsid w:val="006A2644"/>
    <w:rsid w:val="006A4995"/>
    <w:rsid w:val="007467DD"/>
    <w:rsid w:val="00751878"/>
    <w:rsid w:val="00752ED0"/>
    <w:rsid w:val="00756656"/>
    <w:rsid w:val="00777100"/>
    <w:rsid w:val="007A4859"/>
    <w:rsid w:val="007C07E3"/>
    <w:rsid w:val="007C2921"/>
    <w:rsid w:val="007E2763"/>
    <w:rsid w:val="00804A0B"/>
    <w:rsid w:val="00814C49"/>
    <w:rsid w:val="00896C43"/>
    <w:rsid w:val="008C1E8C"/>
    <w:rsid w:val="008C27A3"/>
    <w:rsid w:val="008D16C3"/>
    <w:rsid w:val="00900889"/>
    <w:rsid w:val="00910F64"/>
    <w:rsid w:val="009140EB"/>
    <w:rsid w:val="009529B2"/>
    <w:rsid w:val="00954AB6"/>
    <w:rsid w:val="0095530B"/>
    <w:rsid w:val="0096343F"/>
    <w:rsid w:val="00977D6E"/>
    <w:rsid w:val="009913D6"/>
    <w:rsid w:val="009918D4"/>
    <w:rsid w:val="009977FF"/>
    <w:rsid w:val="009A0F89"/>
    <w:rsid w:val="009A780B"/>
    <w:rsid w:val="009B7E0E"/>
    <w:rsid w:val="009C1F18"/>
    <w:rsid w:val="009C439C"/>
    <w:rsid w:val="009D46A7"/>
    <w:rsid w:val="009E4CB1"/>
    <w:rsid w:val="00A02FFA"/>
    <w:rsid w:val="00A3774B"/>
    <w:rsid w:val="00AD3A53"/>
    <w:rsid w:val="00B03ED4"/>
    <w:rsid w:val="00B23EEE"/>
    <w:rsid w:val="00B36B50"/>
    <w:rsid w:val="00B456EE"/>
    <w:rsid w:val="00B56808"/>
    <w:rsid w:val="00B6467A"/>
    <w:rsid w:val="00B66EED"/>
    <w:rsid w:val="00B82978"/>
    <w:rsid w:val="00BB6ACC"/>
    <w:rsid w:val="00C04E87"/>
    <w:rsid w:val="00C543BD"/>
    <w:rsid w:val="00C60576"/>
    <w:rsid w:val="00C6140B"/>
    <w:rsid w:val="00C95299"/>
    <w:rsid w:val="00C95C5D"/>
    <w:rsid w:val="00CF5275"/>
    <w:rsid w:val="00CF6177"/>
    <w:rsid w:val="00D04FD5"/>
    <w:rsid w:val="00D05C59"/>
    <w:rsid w:val="00D53F0F"/>
    <w:rsid w:val="00D92B09"/>
    <w:rsid w:val="00D96036"/>
    <w:rsid w:val="00DD3900"/>
    <w:rsid w:val="00DD774C"/>
    <w:rsid w:val="00E41359"/>
    <w:rsid w:val="00E5091E"/>
    <w:rsid w:val="00E6504D"/>
    <w:rsid w:val="00E7087E"/>
    <w:rsid w:val="00E71550"/>
    <w:rsid w:val="00EA4472"/>
    <w:rsid w:val="00EB7E9E"/>
    <w:rsid w:val="00ED69C7"/>
    <w:rsid w:val="00EF6309"/>
    <w:rsid w:val="00EF761B"/>
    <w:rsid w:val="00F12C7E"/>
    <w:rsid w:val="00F140F9"/>
    <w:rsid w:val="00F25BF4"/>
    <w:rsid w:val="00F3603C"/>
    <w:rsid w:val="00F36544"/>
    <w:rsid w:val="00F42BD0"/>
    <w:rsid w:val="00F66D8E"/>
    <w:rsid w:val="00F71068"/>
    <w:rsid w:val="00F81CE0"/>
    <w:rsid w:val="00FA1172"/>
    <w:rsid w:val="00FA3B63"/>
    <w:rsid w:val="00FB7C42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3B7CA0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3B7CA0"/>
    <w:rPr>
      <w:rFonts w:ascii="Times New Roman" w:hAnsi="Times New Roman" w:cs="Times New Roman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3B7CA0"/>
    <w:pPr>
      <w:ind w:left="720"/>
      <w:contextualSpacing/>
    </w:pPr>
    <w:rPr>
      <w:rFonts w:ascii="Times New Roman" w:hAnsi="Times New Roman" w:cs="Times New Roman"/>
      <w:lang w:eastAsia="es-MX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3B7CA0"/>
    <w:rPr>
      <w:rFonts w:ascii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5986D1-0BAC-40B5-8703-44019FCF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2017-11-01T16:17:00Z</dcterms:created>
  <dcterms:modified xsi:type="dcterms:W3CDTF">2017-11-01T16:17:00Z</dcterms:modified>
</cp:coreProperties>
</file>