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8FC7D" w14:textId="6FFD3239" w:rsidR="00C9021B" w:rsidRPr="00C9021B" w:rsidRDefault="00C9021B" w:rsidP="00F30D1E">
      <w:pPr>
        <w:pStyle w:val="estilo30"/>
        <w:spacing w:before="0" w:beforeAutospacing="0" w:after="0" w:afterAutospacing="0"/>
        <w:jc w:val="right"/>
        <w:rPr>
          <w:rFonts w:ascii="ITC Avant Garde" w:hAnsi="ITC Avant Garde" w:cs="Arial"/>
          <w:b/>
          <w:bCs/>
          <w:color w:val="000000"/>
        </w:rPr>
      </w:pPr>
      <w:r w:rsidRPr="00C9021B">
        <w:rPr>
          <w:rFonts w:ascii="ITC Avant Garde" w:hAnsi="ITC Avant Garde" w:cs="Arial"/>
          <w:b/>
          <w:bCs/>
          <w:color w:val="000000"/>
        </w:rPr>
        <w:t>_______________________________________ de 2022</w:t>
      </w:r>
    </w:p>
    <w:p w14:paraId="56C85A66" w14:textId="7477EFB2" w:rsidR="00C9021B" w:rsidRDefault="00C9021B" w:rsidP="00F30D1E">
      <w:pPr>
        <w:pStyle w:val="estilo30"/>
        <w:spacing w:before="0" w:beforeAutospacing="0" w:after="0" w:afterAutospacing="0"/>
        <w:ind w:left="3540"/>
        <w:jc w:val="center"/>
        <w:rPr>
          <w:rFonts w:ascii="ITC Avant Garde" w:hAnsi="ITC Avant Garde" w:cs="Arial"/>
          <w:b/>
          <w:bCs/>
          <w:color w:val="000000"/>
        </w:rPr>
      </w:pPr>
      <w:r w:rsidRPr="00C9021B">
        <w:rPr>
          <w:rFonts w:ascii="ITC Avant Garde" w:hAnsi="ITC Avant Garde" w:cs="Arial"/>
          <w:b/>
          <w:bCs/>
          <w:color w:val="000000"/>
        </w:rPr>
        <w:t>Lugar y fecha</w:t>
      </w:r>
    </w:p>
    <w:p w14:paraId="38337A66" w14:textId="77777777" w:rsidR="00F30D1E" w:rsidRPr="00C9021B" w:rsidRDefault="00F30D1E" w:rsidP="00F30D1E">
      <w:pPr>
        <w:pStyle w:val="estilo30"/>
        <w:spacing w:before="0" w:beforeAutospacing="0" w:after="0" w:afterAutospacing="0"/>
        <w:ind w:left="3540"/>
        <w:jc w:val="center"/>
        <w:rPr>
          <w:rFonts w:ascii="ITC Avant Garde" w:hAnsi="ITC Avant Garde" w:cs="Arial"/>
          <w:b/>
          <w:bCs/>
          <w:color w:val="000000"/>
        </w:rPr>
      </w:pPr>
    </w:p>
    <w:p w14:paraId="57B1998A" w14:textId="77777777" w:rsidR="00C8075F" w:rsidRDefault="00C8075F" w:rsidP="00C8075F">
      <w:pPr>
        <w:pStyle w:val="estilo30"/>
        <w:spacing w:before="0" w:beforeAutospacing="0" w:after="0" w:afterAutospacing="0"/>
        <w:jc w:val="center"/>
        <w:rPr>
          <w:rFonts w:ascii="ITC Avant Garde" w:hAnsi="ITC Avant Garde"/>
          <w:b/>
        </w:rPr>
      </w:pPr>
    </w:p>
    <w:p w14:paraId="19E85EAF" w14:textId="39ED17AA" w:rsidR="00C9021B" w:rsidRPr="00C9021B" w:rsidRDefault="00C9021B" w:rsidP="00C8075F">
      <w:pPr>
        <w:pStyle w:val="estilo30"/>
        <w:spacing w:before="0" w:beforeAutospacing="0" w:after="0" w:afterAutospacing="0"/>
        <w:jc w:val="center"/>
        <w:rPr>
          <w:rFonts w:ascii="ITC Avant Garde" w:hAnsi="ITC Avant Garde"/>
          <w:b/>
        </w:rPr>
      </w:pPr>
      <w:r w:rsidRPr="00C9021B">
        <w:rPr>
          <w:rFonts w:ascii="ITC Avant Garde" w:hAnsi="ITC Avant Garde"/>
          <w:b/>
        </w:rPr>
        <w:t xml:space="preserve">Autorización para Grabación de Contenido Audiovisual para el </w:t>
      </w:r>
    </w:p>
    <w:p w14:paraId="22D1474D" w14:textId="25522B26" w:rsidR="00C9021B" w:rsidRPr="00C9021B" w:rsidRDefault="00C9021B" w:rsidP="00C8075F">
      <w:pPr>
        <w:pStyle w:val="estilo30"/>
        <w:spacing w:before="0" w:beforeAutospacing="0" w:after="0" w:afterAutospacing="0" w:line="23" w:lineRule="atLeast"/>
        <w:jc w:val="center"/>
        <w:rPr>
          <w:rFonts w:ascii="ITC Avant Garde" w:hAnsi="ITC Avant Garde"/>
          <w:b/>
        </w:rPr>
      </w:pPr>
      <w:r w:rsidRPr="00C9021B">
        <w:rPr>
          <w:rFonts w:ascii="ITC Avant Garde" w:hAnsi="ITC Avant Garde"/>
          <w:b/>
        </w:rPr>
        <w:t>Concurso Nacional de video “Navega seguro, seguro lo logras”</w:t>
      </w:r>
    </w:p>
    <w:p w14:paraId="02851228" w14:textId="77777777" w:rsidR="00C9021B" w:rsidRPr="00C9021B" w:rsidRDefault="00C9021B" w:rsidP="00C8075F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</w:p>
    <w:p w14:paraId="7007EDED" w14:textId="107BDE7F" w:rsidR="00032B04" w:rsidRDefault="00C9021B" w:rsidP="00F30D1E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A través de este documento expreso y brindo mi completo consentimiento, al Instituto Federal de Telecomunicaciones</w:t>
      </w:r>
      <w:r w:rsidR="00A15DBC">
        <w:rPr>
          <w:rFonts w:ascii="ITC Avant Garde" w:hAnsi="ITC Avant Garde"/>
        </w:rPr>
        <w:t xml:space="preserve"> (Instituto o IFT)</w:t>
      </w:r>
      <w:r w:rsidRPr="00C9021B">
        <w:rPr>
          <w:rFonts w:ascii="ITC Avant Garde" w:hAnsi="ITC Avant Garde"/>
        </w:rPr>
        <w:t xml:space="preserve">, para el uso o reproducción de las secuencias filmadas en vídeo, fotografías o grabaciones de la voz de </w:t>
      </w:r>
      <w:r w:rsidR="00F719FF">
        <w:rPr>
          <w:rFonts w:ascii="ITC Avant Garde" w:hAnsi="ITC Avant Garde"/>
        </w:rPr>
        <w:t xml:space="preserve">mi </w:t>
      </w:r>
      <w:r w:rsidR="00032B04">
        <w:rPr>
          <w:rFonts w:ascii="ITC Avant Garde" w:hAnsi="ITC Avant Garde"/>
        </w:rPr>
        <w:t>persona</w:t>
      </w:r>
      <w:r w:rsidR="00F719FF">
        <w:rPr>
          <w:rFonts w:ascii="ITC Avant Garde" w:hAnsi="ITC Avant Garde"/>
        </w:rPr>
        <w:t>.</w:t>
      </w:r>
      <w:r w:rsidR="00B914CB">
        <w:rPr>
          <w:rFonts w:ascii="ITC Avant Garde" w:hAnsi="ITC Avant Garde"/>
        </w:rPr>
        <w:t xml:space="preserve"> </w:t>
      </w:r>
    </w:p>
    <w:p w14:paraId="7B13588B" w14:textId="77777777" w:rsidR="00C8075F" w:rsidRDefault="00C8075F" w:rsidP="00F30D1E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</w:p>
    <w:p w14:paraId="3C287995" w14:textId="3038C55B" w:rsidR="00B914CB" w:rsidRDefault="00C9021B" w:rsidP="00F30D1E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Lo anterior, de acuerdo con lo establecido en el artículo 87 de la Ley Federal del Derecho de Autor.</w:t>
      </w:r>
    </w:p>
    <w:p w14:paraId="0CF80D74" w14:textId="77777777" w:rsidR="00C8075F" w:rsidRPr="00C9021B" w:rsidRDefault="00C8075F" w:rsidP="00F30D1E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</w:p>
    <w:p w14:paraId="01CC176E" w14:textId="5BD0B2F7" w:rsidR="00C9021B" w:rsidRDefault="00C9021B" w:rsidP="00F30D1E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Entiendo que el uso de la imagen o de la voz, será principalmente para fines de la enseñanza o de la promoción de programas educativos impartidos por este Instituto y sin fines de lucro.</w:t>
      </w:r>
    </w:p>
    <w:p w14:paraId="706E914F" w14:textId="77777777" w:rsidR="00B914CB" w:rsidRPr="00C9021B" w:rsidRDefault="00B914CB" w:rsidP="00F30D1E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</w:p>
    <w:p w14:paraId="0607FD9A" w14:textId="6C65A664" w:rsidR="00C9021B" w:rsidRDefault="00C9021B" w:rsidP="00F30D1E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 xml:space="preserve">Las secuencias filmadas pueden usarse para los siguientes fines: </w:t>
      </w:r>
    </w:p>
    <w:p w14:paraId="12AD2CC9" w14:textId="77777777" w:rsidR="00F30D1E" w:rsidRPr="00C9021B" w:rsidRDefault="00F30D1E" w:rsidP="00F30D1E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</w:p>
    <w:p w14:paraId="2CD463FA" w14:textId="77777777" w:rsidR="00C9021B" w:rsidRPr="00C9021B" w:rsidRDefault="00C9021B" w:rsidP="00F30D1E">
      <w:pPr>
        <w:pStyle w:val="estilo3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Las presentaciones en conferencias.</w:t>
      </w:r>
    </w:p>
    <w:p w14:paraId="6B0C2AE2" w14:textId="77777777" w:rsidR="00C9021B" w:rsidRPr="00C9021B" w:rsidRDefault="00C9021B" w:rsidP="00F30D1E">
      <w:pPr>
        <w:pStyle w:val="estilo3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Las presentaciones educativas.</w:t>
      </w:r>
    </w:p>
    <w:p w14:paraId="4CD621BA" w14:textId="77777777" w:rsidR="00C9021B" w:rsidRPr="00C9021B" w:rsidRDefault="00C9021B" w:rsidP="00F30D1E">
      <w:pPr>
        <w:pStyle w:val="estilo3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El fragmento de v</w:t>
      </w:r>
      <w:r w:rsidRPr="00C9021B">
        <w:rPr>
          <w:rFonts w:ascii="ITC Avant Garde" w:hAnsi="ITC Avant Garde" w:cs="ITC Avant Garde"/>
        </w:rPr>
        <w:t>í</w:t>
      </w:r>
      <w:r w:rsidRPr="00C9021B">
        <w:rPr>
          <w:rFonts w:ascii="ITC Avant Garde" w:hAnsi="ITC Avant Garde"/>
        </w:rPr>
        <w:t>deo en redes sociales y página oficial de Instituto.</w:t>
      </w:r>
    </w:p>
    <w:p w14:paraId="4DD8BFB3" w14:textId="1512240B" w:rsidR="00C9021B" w:rsidRDefault="00C9021B" w:rsidP="00F30D1E">
      <w:pPr>
        <w:pStyle w:val="estilo3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Materiales de difusión de las actividades del Instituto.</w:t>
      </w:r>
    </w:p>
    <w:p w14:paraId="73FD69CC" w14:textId="77777777" w:rsidR="00B914CB" w:rsidRPr="00C9021B" w:rsidRDefault="00B914CB" w:rsidP="00B914CB">
      <w:pPr>
        <w:pStyle w:val="estilo30"/>
        <w:spacing w:before="0" w:beforeAutospacing="0" w:after="0" w:afterAutospacing="0"/>
        <w:ind w:left="720"/>
        <w:jc w:val="both"/>
        <w:rPr>
          <w:rFonts w:ascii="ITC Avant Garde" w:hAnsi="ITC Avant Garde"/>
        </w:rPr>
      </w:pPr>
    </w:p>
    <w:p w14:paraId="36638E4B" w14:textId="28181008" w:rsidR="00B914CB" w:rsidRDefault="00C9021B" w:rsidP="00C8075F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En este sentido, si el Instituto necesitara realizar otra difusión diferente, se me informará acerca del uso de la grabación en vídeo o fotografías para cualquier otro fin, diferente a los anteriormente citados.</w:t>
      </w:r>
    </w:p>
    <w:p w14:paraId="3E2BCE36" w14:textId="77777777" w:rsidR="00A15DBC" w:rsidRPr="00C9021B" w:rsidRDefault="00A15DBC" w:rsidP="00C8075F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</w:p>
    <w:p w14:paraId="6F2DCB2D" w14:textId="2456ABD0" w:rsidR="00C9021B" w:rsidRDefault="00C9021B" w:rsidP="00C8075F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No existe ninguna especificación geográfica en cuanto a dónde se puede distribuir este material.</w:t>
      </w:r>
    </w:p>
    <w:p w14:paraId="2C0A18DD" w14:textId="77777777" w:rsidR="00B914CB" w:rsidRPr="00C9021B" w:rsidRDefault="00B914CB" w:rsidP="00C8075F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</w:p>
    <w:p w14:paraId="6B84EB0E" w14:textId="27111E48" w:rsidR="00C9021B" w:rsidRDefault="00C9021B" w:rsidP="00C8075F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Esta autorización se aplica a las secuencias filmadas en vídeo o fotografías que se puedan recopilar como parte del desarrollo del programa y para los fines que se indican en este documento.</w:t>
      </w:r>
    </w:p>
    <w:p w14:paraId="56C36E58" w14:textId="77777777" w:rsidR="00F30D1E" w:rsidRPr="00B914CB" w:rsidRDefault="00F30D1E" w:rsidP="00C8075F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</w:p>
    <w:tbl>
      <w:tblPr>
        <w:tblW w:w="5745" w:type="dxa"/>
        <w:tblInd w:w="25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745"/>
      </w:tblGrid>
      <w:tr w:rsidR="00C9021B" w:rsidRPr="00C9021B" w14:paraId="0B87EA47" w14:textId="77777777" w:rsidTr="00A15DBC">
        <w:trPr>
          <w:trHeight w:val="1575"/>
        </w:trPr>
        <w:tc>
          <w:tcPr>
            <w:tcW w:w="5745" w:type="dxa"/>
            <w:shd w:val="clear" w:color="auto" w:fill="auto"/>
          </w:tcPr>
          <w:p w14:paraId="794C8621" w14:textId="77777777" w:rsidR="00A15DBC" w:rsidRDefault="00A15DBC" w:rsidP="00B914CB">
            <w:pPr>
              <w:pStyle w:val="Default"/>
              <w:spacing w:after="120"/>
              <w:rPr>
                <w:rFonts w:ascii="ITC Avant Garde" w:hAnsi="ITC Avant Garde" w:cs="Arial"/>
                <w:b/>
                <w:bCs/>
              </w:rPr>
            </w:pPr>
          </w:p>
          <w:p w14:paraId="4EFF876F" w14:textId="77777777" w:rsidR="00F30D1E" w:rsidRDefault="00F30D1E" w:rsidP="00F30D1E">
            <w:pPr>
              <w:pStyle w:val="Default"/>
              <w:spacing w:after="120"/>
              <w:jc w:val="center"/>
              <w:rPr>
                <w:rFonts w:ascii="ITC Avant Garde" w:hAnsi="ITC Avant Garde" w:cs="Arial"/>
                <w:b/>
                <w:bCs/>
              </w:rPr>
            </w:pPr>
            <w:r>
              <w:rPr>
                <w:rFonts w:ascii="ITC Avant Garde" w:hAnsi="ITC Avant Garde" w:cs="Arial"/>
                <w:b/>
                <w:bCs/>
              </w:rPr>
              <w:t>Atentamente</w:t>
            </w:r>
          </w:p>
          <w:p w14:paraId="3C0721B9" w14:textId="77777777" w:rsidR="00F30D1E" w:rsidRDefault="00F30D1E" w:rsidP="00F30D1E">
            <w:pPr>
              <w:pStyle w:val="Default"/>
              <w:spacing w:after="120"/>
              <w:jc w:val="center"/>
              <w:rPr>
                <w:rFonts w:ascii="ITC Avant Garde" w:hAnsi="ITC Avant Garde" w:cs="Arial"/>
                <w:b/>
                <w:bCs/>
              </w:rPr>
            </w:pPr>
          </w:p>
          <w:p w14:paraId="019CB928" w14:textId="77777777" w:rsidR="00F30D1E" w:rsidRDefault="00F30D1E" w:rsidP="00F30D1E">
            <w:pPr>
              <w:pStyle w:val="Default"/>
              <w:spacing w:after="120"/>
              <w:jc w:val="center"/>
              <w:rPr>
                <w:rFonts w:ascii="ITC Avant Garde" w:hAnsi="ITC Avant Garde" w:cs="Arial"/>
                <w:b/>
                <w:bCs/>
              </w:rPr>
            </w:pPr>
          </w:p>
          <w:p w14:paraId="653A6029" w14:textId="78A58999" w:rsidR="00F30D1E" w:rsidRPr="00C9021B" w:rsidRDefault="00F30D1E" w:rsidP="00F30D1E">
            <w:pPr>
              <w:pStyle w:val="Default"/>
              <w:spacing w:after="120"/>
              <w:jc w:val="center"/>
              <w:rPr>
                <w:rFonts w:ascii="ITC Avant Garde" w:hAnsi="ITC Avant Garde" w:cs="Arial"/>
                <w:b/>
                <w:bCs/>
              </w:rPr>
            </w:pPr>
          </w:p>
        </w:tc>
      </w:tr>
      <w:tr w:rsidR="00C9021B" w:rsidRPr="00C9021B" w14:paraId="6392EDA5" w14:textId="77777777" w:rsidTr="00A15DBC">
        <w:trPr>
          <w:trHeight w:val="681"/>
        </w:trPr>
        <w:tc>
          <w:tcPr>
            <w:tcW w:w="5745" w:type="dxa"/>
            <w:shd w:val="clear" w:color="auto" w:fill="auto"/>
          </w:tcPr>
          <w:p w14:paraId="7833500D" w14:textId="52C3A63D" w:rsidR="00C9021B" w:rsidRPr="00C9021B" w:rsidRDefault="00C9021B" w:rsidP="00C9021B">
            <w:pPr>
              <w:pStyle w:val="Default"/>
              <w:spacing w:after="120"/>
              <w:jc w:val="center"/>
              <w:rPr>
                <w:rFonts w:ascii="ITC Avant Garde" w:hAnsi="ITC Avant Garde" w:cs="Arial"/>
                <w:b/>
                <w:bCs/>
              </w:rPr>
            </w:pPr>
            <w:r w:rsidRPr="00C9021B">
              <w:rPr>
                <w:rFonts w:ascii="ITC Avant Garde" w:hAnsi="ITC Avant Garde" w:cs="Arial"/>
                <w:b/>
                <w:bCs/>
              </w:rPr>
              <w:t>Nombre y firma</w:t>
            </w:r>
            <w:r w:rsidR="00A15DBC">
              <w:rPr>
                <w:rFonts w:ascii="ITC Avant Garde" w:hAnsi="ITC Avant Garde" w:cs="Arial"/>
                <w:b/>
                <w:bCs/>
              </w:rPr>
              <w:t xml:space="preserve"> del Pa</w:t>
            </w:r>
            <w:r w:rsidR="00032B04">
              <w:rPr>
                <w:rFonts w:ascii="ITC Avant Garde" w:hAnsi="ITC Avant Garde" w:cs="Arial"/>
                <w:b/>
                <w:bCs/>
              </w:rPr>
              <w:t>rticipante</w:t>
            </w:r>
            <w:bookmarkStart w:id="0" w:name="_GoBack"/>
            <w:bookmarkEnd w:id="0"/>
          </w:p>
        </w:tc>
      </w:tr>
    </w:tbl>
    <w:p w14:paraId="14E857BB" w14:textId="307A69D7" w:rsidR="00212EA2" w:rsidRPr="00C9021B" w:rsidRDefault="00212EA2" w:rsidP="00C8075F">
      <w:pPr>
        <w:spacing w:after="120" w:line="240" w:lineRule="auto"/>
        <w:rPr>
          <w:rFonts w:ascii="ITC Avant Garde" w:hAnsi="ITC Avant Garde"/>
          <w:sz w:val="24"/>
          <w:szCs w:val="24"/>
        </w:rPr>
      </w:pPr>
    </w:p>
    <w:sectPr w:rsidR="00212EA2" w:rsidRPr="00C9021B" w:rsidSect="00F30D1E">
      <w:headerReference w:type="even" r:id="rId10"/>
      <w:headerReference w:type="default" r:id="rId11"/>
      <w:footerReference w:type="default" r:id="rId12"/>
      <w:headerReference w:type="first" r:id="rId13"/>
      <w:pgSz w:w="12242" w:h="19278"/>
      <w:pgMar w:top="3119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416F5" w14:textId="77777777" w:rsidR="00514AAF" w:rsidRDefault="00514AAF" w:rsidP="00DA3CDF">
      <w:pPr>
        <w:spacing w:after="0" w:line="240" w:lineRule="auto"/>
      </w:pPr>
      <w:r>
        <w:separator/>
      </w:r>
    </w:p>
  </w:endnote>
  <w:endnote w:type="continuationSeparator" w:id="0">
    <w:p w14:paraId="40071E4F" w14:textId="77777777" w:rsidR="00514AAF" w:rsidRDefault="00514AAF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32873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D5D5EF" w14:textId="2E0C0742" w:rsidR="00A15DBC" w:rsidRDefault="00A15DBC">
            <w:pPr>
              <w:pStyle w:val="Piedepgina"/>
              <w:jc w:val="right"/>
            </w:pPr>
            <w:r w:rsidRPr="00A15DBC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A15DBC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4E6980" w14:textId="77777777" w:rsidR="00A15DBC" w:rsidRDefault="00A15D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166A7" w14:textId="77777777" w:rsidR="00514AAF" w:rsidRDefault="00514AAF" w:rsidP="00DA3CDF">
      <w:pPr>
        <w:spacing w:after="0" w:line="240" w:lineRule="auto"/>
      </w:pPr>
      <w:r>
        <w:separator/>
      </w:r>
    </w:p>
  </w:footnote>
  <w:footnote w:type="continuationSeparator" w:id="0">
    <w:p w14:paraId="4F1EEB4E" w14:textId="77777777" w:rsidR="00514AAF" w:rsidRDefault="00514AAF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F30D1E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0D1E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F30D1E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1469A0"/>
    <w:multiLevelType w:val="hybridMultilevel"/>
    <w:tmpl w:val="CD8E4BB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032B04"/>
    <w:rsid w:val="00212EA2"/>
    <w:rsid w:val="00281322"/>
    <w:rsid w:val="00455E16"/>
    <w:rsid w:val="004C73D7"/>
    <w:rsid w:val="00514AAF"/>
    <w:rsid w:val="00673568"/>
    <w:rsid w:val="00A15DBC"/>
    <w:rsid w:val="00B914CB"/>
    <w:rsid w:val="00C8075F"/>
    <w:rsid w:val="00C9021B"/>
    <w:rsid w:val="00D6513D"/>
    <w:rsid w:val="00DA3CDF"/>
    <w:rsid w:val="00DC5F7B"/>
    <w:rsid w:val="00F30D1E"/>
    <w:rsid w:val="00F7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02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paragraph" w:customStyle="1" w:styleId="estilo30">
    <w:name w:val="estilo30"/>
    <w:basedOn w:val="Normal"/>
    <w:rsid w:val="00C902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Default">
    <w:name w:val="Default"/>
    <w:rsid w:val="00C9021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5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5D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13543A-07C5-4430-BBC4-10DE8B0DE3BA}"/>
</file>

<file path=customXml/itemProps2.xml><?xml version="1.0" encoding="utf-8"?>
<ds:datastoreItem xmlns:ds="http://schemas.openxmlformats.org/officeDocument/2006/customXml" ds:itemID="{C53FF2C6-272F-447B-A4C8-87ACBAC84AF9}"/>
</file>

<file path=customXml/itemProps3.xml><?xml version="1.0" encoding="utf-8"?>
<ds:datastoreItem xmlns:ds="http://schemas.openxmlformats.org/officeDocument/2006/customXml" ds:itemID="{83506112-A571-4B63-9125-0D521CC722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1301</Characters>
  <Application>Microsoft Office Word</Application>
  <DocSecurity>0</DocSecurity>
  <Lines>37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5</cp:revision>
  <dcterms:created xsi:type="dcterms:W3CDTF">2022-06-29T16:40:00Z</dcterms:created>
  <dcterms:modified xsi:type="dcterms:W3CDTF">2022-07-04T06:08:00Z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